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9D080" w14:textId="77777777" w:rsidR="009C2AB1" w:rsidRPr="00AF7E60" w:rsidRDefault="009C2AB1" w:rsidP="009C2AB1">
      <w:pPr>
        <w:pStyle w:val="CABEZA"/>
        <w:pBdr>
          <w:bottom w:val="single" w:sz="4" w:space="1" w:color="auto"/>
        </w:pBdr>
        <w:ind w:left="1412" w:right="922"/>
        <w:rPr>
          <w:rFonts w:cs="Times New Roman"/>
        </w:rPr>
      </w:pPr>
      <w:bookmarkStart w:id="0" w:name="N_GoBack"/>
      <w:bookmarkStart w:id="1" w:name="_Hlk187043187"/>
      <w:r w:rsidRPr="00AF7E60">
        <w:rPr>
          <w:rFonts w:cs="Times New Roman"/>
        </w:rPr>
        <w:t>PODER EJECUTIVO</w:t>
      </w:r>
    </w:p>
    <w:p w14:paraId="05B0B557" w14:textId="77777777" w:rsidR="009C2AB1" w:rsidRDefault="009C2AB1" w:rsidP="009C2AB1">
      <w:pPr>
        <w:pStyle w:val="CABEZA"/>
        <w:ind w:left="490"/>
      </w:pPr>
      <w:r>
        <w:t>SECRETARIA DE HACIENDA Y CREDITO PUBLICO</w:t>
      </w:r>
    </w:p>
    <w:bookmarkEnd w:id="1"/>
    <w:p w14:paraId="3E4F77DF" w14:textId="77777777" w:rsidR="009C2AB1" w:rsidRDefault="009C2AB1" w:rsidP="009C2AB1">
      <w:pPr>
        <w:pStyle w:val="texto0"/>
        <w:snapToGrid/>
        <w:rPr>
          <w:sz w:val="16"/>
          <w:szCs w:val="16"/>
        </w:rPr>
      </w:pPr>
    </w:p>
    <w:p w14:paraId="051EA699" w14:textId="6729813A" w:rsidR="009C2AB1" w:rsidRPr="00846EEA" w:rsidRDefault="009C2AB1" w:rsidP="009C2AB1">
      <w:pPr>
        <w:pStyle w:val="texto0"/>
        <w:snapToGrid/>
        <w:rPr>
          <w:sz w:val="16"/>
          <w:szCs w:val="16"/>
        </w:rPr>
      </w:pPr>
      <w:r w:rsidRPr="00846EEA">
        <w:rPr>
          <w:sz w:val="16"/>
          <w:szCs w:val="16"/>
        </w:rPr>
        <w:t>ANEXO 4 DE LAS REGLAS GENERALES DE COMERCIO EXTERIOR PARA 2025</w:t>
      </w:r>
    </w:p>
    <w:p w14:paraId="03E9FFC5" w14:textId="77777777" w:rsidR="009C2AB1" w:rsidRPr="00536BE6" w:rsidRDefault="009C2AB1" w:rsidP="009C2AB1">
      <w:pPr>
        <w:pStyle w:val="Texto"/>
        <w:ind w:firstLine="0"/>
        <w:jc w:val="center"/>
        <w:rPr>
          <w:b/>
        </w:rPr>
      </w:pPr>
      <w:r w:rsidRPr="00536BE6">
        <w:rPr>
          <w:b/>
        </w:rPr>
        <w:t>Horario de las aduanas</w:t>
      </w:r>
    </w:p>
    <w:p w14:paraId="4305E748" w14:textId="77777777" w:rsidR="009C2AB1" w:rsidRPr="00536BE6" w:rsidRDefault="009C2AB1" w:rsidP="009C2AB1">
      <w:pPr>
        <w:pStyle w:val="Texto"/>
      </w:pPr>
      <w:r w:rsidRPr="00536BE6">
        <w:t>Para los efectos de los artículos 10 y 18 de la Ley, 9 y 10 del Reglamento, en relación con la regla 2.1.1., se determinan los días y horas que se consideran hábiles para la entrada y salida de mercancías, personas y medios de transporte del territorio nacional, que se señalan a continuación: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45"/>
        <w:gridCol w:w="3135"/>
        <w:gridCol w:w="4842"/>
      </w:tblGrid>
      <w:tr w:rsidR="009C2AB1" w:rsidRPr="003627C9" w14:paraId="08FB1E3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4869045" w14:textId="77777777" w:rsidR="009C2AB1" w:rsidRPr="003627C9" w:rsidRDefault="009C2AB1" w:rsidP="00C669A5">
            <w:pPr>
              <w:pStyle w:val="Texto"/>
              <w:spacing w:after="92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/ Sección aduanera: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9597C1C" w14:textId="77777777" w:rsidR="009C2AB1" w:rsidRPr="003627C9" w:rsidRDefault="009C2AB1" w:rsidP="00C669A5">
            <w:pPr>
              <w:pStyle w:val="Texto"/>
              <w:spacing w:after="92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Horario en que opera:</w:t>
            </w:r>
          </w:p>
        </w:tc>
      </w:tr>
      <w:tr w:rsidR="009C2AB1" w:rsidRPr="003627C9" w14:paraId="6C01F1D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C39208" w14:textId="77777777" w:rsidR="009C2AB1" w:rsidRPr="003627C9" w:rsidRDefault="009C2AB1" w:rsidP="00C669A5">
            <w:pPr>
              <w:pStyle w:val="Texto"/>
              <w:spacing w:after="92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I.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5F327" w14:textId="77777777" w:rsidR="009C2AB1" w:rsidRPr="003627C9" w:rsidRDefault="009C2AB1" w:rsidP="00C669A5">
            <w:pPr>
              <w:pStyle w:val="Texto"/>
              <w:spacing w:after="92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Aguascalientes: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E0C7D" w14:textId="77777777" w:rsidR="009C2AB1" w:rsidRPr="003627C9" w:rsidRDefault="009C2AB1" w:rsidP="00C669A5">
            <w:pPr>
              <w:pStyle w:val="Texto"/>
              <w:spacing w:after="92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21:00 horas.</w:t>
            </w:r>
          </w:p>
        </w:tc>
      </w:tr>
      <w:tr w:rsidR="009C2AB1" w:rsidRPr="003627C9" w14:paraId="6F8E92A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A7F4E4" w14:textId="77777777" w:rsidR="009C2AB1" w:rsidRPr="003627C9" w:rsidRDefault="009C2AB1" w:rsidP="00C669A5">
            <w:pPr>
              <w:pStyle w:val="Texto"/>
              <w:spacing w:after="92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A8766" w14:textId="77777777" w:rsidR="009C2AB1" w:rsidRPr="003627C9" w:rsidRDefault="009C2AB1" w:rsidP="00C669A5">
            <w:pPr>
              <w:pStyle w:val="Texto"/>
              <w:spacing w:after="92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ab/>
              <w:t>Sección aduanera del Parque Multimodal Interpuerto.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93336" w14:textId="77777777" w:rsidR="009C2AB1" w:rsidRPr="003627C9" w:rsidRDefault="009C2AB1" w:rsidP="00C669A5">
            <w:pPr>
              <w:pStyle w:val="Texto"/>
              <w:spacing w:after="92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19:00 horas. Sábados de 10:00 a 13:00 horas.</w:t>
            </w:r>
          </w:p>
        </w:tc>
      </w:tr>
      <w:tr w:rsidR="009C2AB1" w:rsidRPr="003627C9" w14:paraId="57222C5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9E04E9" w14:textId="77777777" w:rsidR="009C2AB1" w:rsidRPr="003627C9" w:rsidRDefault="009C2AB1" w:rsidP="00C669A5">
            <w:pPr>
              <w:pStyle w:val="Texto"/>
              <w:spacing w:after="92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F4779" w14:textId="77777777" w:rsidR="009C2AB1" w:rsidRPr="003627C9" w:rsidRDefault="009C2AB1" w:rsidP="00C669A5">
            <w:pPr>
              <w:pStyle w:val="Texto"/>
              <w:spacing w:after="92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b)</w:t>
            </w:r>
            <w:r w:rsidRPr="003627C9">
              <w:rPr>
                <w:sz w:val="16"/>
                <w:szCs w:val="16"/>
              </w:rPr>
              <w:tab/>
              <w:t>Sección aduanera del Aeropuerto Internacional General Leobardo C. Ruiz.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5A4DB" w14:textId="77777777" w:rsidR="009C2AB1" w:rsidRPr="003627C9" w:rsidRDefault="009C2AB1" w:rsidP="00C669A5">
            <w:pPr>
              <w:pStyle w:val="Texto"/>
              <w:spacing w:after="92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15:00 y de 17:00 a 19:00 horas.</w:t>
            </w:r>
          </w:p>
        </w:tc>
      </w:tr>
      <w:tr w:rsidR="009C2AB1" w:rsidRPr="003627C9" w14:paraId="26F66B4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0CDE93" w14:textId="77777777" w:rsidR="009C2AB1" w:rsidRPr="003627C9" w:rsidRDefault="009C2AB1" w:rsidP="00C669A5">
            <w:pPr>
              <w:pStyle w:val="Texto"/>
              <w:spacing w:after="92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391BB" w14:textId="77777777" w:rsidR="009C2AB1" w:rsidRPr="003627C9" w:rsidRDefault="009C2AB1" w:rsidP="00C669A5">
            <w:pPr>
              <w:pStyle w:val="Texto"/>
              <w:spacing w:after="92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c)</w:t>
            </w:r>
            <w:r w:rsidRPr="003627C9">
              <w:rPr>
                <w:sz w:val="16"/>
                <w:szCs w:val="16"/>
              </w:rPr>
              <w:tab/>
              <w:t>Sección aduanera del Aeropuerto Internacional Ponciano Arriaga.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A9518" w14:textId="77777777" w:rsidR="009C2AB1" w:rsidRPr="003627C9" w:rsidRDefault="009C2AB1" w:rsidP="00C669A5">
            <w:pPr>
              <w:pStyle w:val="Texto"/>
              <w:spacing w:after="92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17:00 horas.</w:t>
            </w:r>
          </w:p>
        </w:tc>
      </w:tr>
      <w:tr w:rsidR="009C2AB1" w:rsidRPr="003627C9" w14:paraId="585CB2E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D2C33" w14:textId="77777777" w:rsidR="009C2AB1" w:rsidRPr="003627C9" w:rsidRDefault="009C2AB1" w:rsidP="00C669A5">
            <w:pPr>
              <w:pStyle w:val="Texto"/>
              <w:spacing w:after="92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571FA" w14:textId="77777777" w:rsidR="009C2AB1" w:rsidRPr="003627C9" w:rsidRDefault="009C2AB1" w:rsidP="00C669A5">
            <w:pPr>
              <w:pStyle w:val="Texto"/>
              <w:spacing w:after="92"/>
              <w:ind w:left="432" w:hanging="432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d)</w:t>
            </w:r>
            <w:r w:rsidRPr="003627C9">
              <w:rPr>
                <w:sz w:val="16"/>
                <w:szCs w:val="16"/>
              </w:rPr>
              <w:tab/>
              <w:t>Sección aduanera del Aeropuerto Internacional Jesús Terán Peredo.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2484F" w14:textId="77777777" w:rsidR="009C2AB1" w:rsidRPr="003627C9" w:rsidRDefault="009C2AB1" w:rsidP="00C669A5">
            <w:pPr>
              <w:pStyle w:val="Texto"/>
              <w:spacing w:after="92"/>
              <w:ind w:firstLine="0"/>
              <w:rPr>
                <w:sz w:val="16"/>
                <w:szCs w:val="16"/>
                <w:u w:val="single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21:00 horas.</w:t>
            </w:r>
          </w:p>
        </w:tc>
      </w:tr>
      <w:tr w:rsidR="009C2AB1" w:rsidRPr="003627C9" w14:paraId="661D29F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8F8B9" w14:textId="77777777" w:rsidR="009C2AB1" w:rsidRPr="003627C9" w:rsidRDefault="009C2AB1" w:rsidP="00C669A5">
            <w:pPr>
              <w:pStyle w:val="Texto"/>
              <w:spacing w:after="92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II.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ACE1D" w14:textId="77777777" w:rsidR="009C2AB1" w:rsidRPr="003627C9" w:rsidRDefault="009C2AB1" w:rsidP="00C669A5">
            <w:pPr>
              <w:pStyle w:val="Texto"/>
              <w:spacing w:after="92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Ensenada.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20096" w14:textId="77777777" w:rsidR="009C2AB1" w:rsidRPr="003627C9" w:rsidRDefault="009C2AB1" w:rsidP="00C669A5">
            <w:pPr>
              <w:pStyle w:val="Texto"/>
              <w:spacing w:after="92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19:00 horas. Sábados de 9:00 a 12:00 horas.</w:t>
            </w:r>
          </w:p>
        </w:tc>
      </w:tr>
      <w:tr w:rsidR="009C2AB1" w:rsidRPr="003627C9" w14:paraId="0D85C9B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E0FBA0" w14:textId="77777777" w:rsidR="009C2AB1" w:rsidRPr="003627C9" w:rsidRDefault="009C2AB1" w:rsidP="00C669A5">
            <w:pPr>
              <w:pStyle w:val="Texto"/>
              <w:spacing w:after="92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III.</w:t>
            </w:r>
          </w:p>
        </w:tc>
        <w:tc>
          <w:tcPr>
            <w:tcW w:w="17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21D063" w14:textId="77777777" w:rsidR="009C2AB1" w:rsidRPr="003627C9" w:rsidRDefault="009C2AB1" w:rsidP="00C669A5">
            <w:pPr>
              <w:pStyle w:val="Texto"/>
              <w:spacing w:after="92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Mexicali: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4446B2" w14:textId="77777777" w:rsidR="009C2AB1" w:rsidRPr="003627C9" w:rsidRDefault="009C2AB1" w:rsidP="00C669A5">
            <w:pPr>
              <w:pStyle w:val="Texto"/>
              <w:spacing w:after="92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Importación.</w:t>
            </w:r>
            <w:r w:rsidRPr="003627C9">
              <w:rPr>
                <w:sz w:val="16"/>
                <w:szCs w:val="16"/>
              </w:rPr>
              <w:t xml:space="preserve"> De lunes a viernes de 8:00 a 20:00 horas. Sábados de 10:00 a 14:00 horas.</w:t>
            </w:r>
          </w:p>
          <w:p w14:paraId="5759079C" w14:textId="77777777" w:rsidR="009C2AB1" w:rsidRPr="003627C9" w:rsidRDefault="009C2AB1" w:rsidP="00C669A5">
            <w:pPr>
              <w:pStyle w:val="Texto"/>
              <w:spacing w:after="92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Exportación.</w:t>
            </w:r>
            <w:r w:rsidRPr="003627C9">
              <w:rPr>
                <w:sz w:val="16"/>
                <w:szCs w:val="16"/>
              </w:rPr>
              <w:t xml:space="preserve"> De lunes a viernes de 7:00 a 20:00 horas. Sábados de 10:00 a 17:00 horas.</w:t>
            </w:r>
          </w:p>
        </w:tc>
      </w:tr>
      <w:tr w:rsidR="009C2AB1" w:rsidRPr="003627C9" w14:paraId="1BF6CAB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97FD05" w14:textId="77777777" w:rsidR="009C2AB1" w:rsidRPr="003627C9" w:rsidRDefault="009C2AB1" w:rsidP="00C669A5">
            <w:pPr>
              <w:pStyle w:val="Texto"/>
              <w:spacing w:after="92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2819B" w14:textId="77777777" w:rsidR="009C2AB1" w:rsidRPr="003627C9" w:rsidRDefault="009C2AB1" w:rsidP="00C669A5">
            <w:pPr>
              <w:pStyle w:val="Texto"/>
              <w:spacing w:after="92"/>
              <w:ind w:firstLine="0"/>
              <w:rPr>
                <w:sz w:val="16"/>
                <w:szCs w:val="16"/>
              </w:rPr>
            </w:pPr>
          </w:p>
        </w:tc>
        <w:tc>
          <w:tcPr>
            <w:tcW w:w="274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2FA84" w14:textId="77777777" w:rsidR="009C2AB1" w:rsidRPr="003627C9" w:rsidRDefault="009C2AB1" w:rsidP="00C669A5">
            <w:pPr>
              <w:pStyle w:val="Texto"/>
              <w:spacing w:after="92"/>
              <w:ind w:firstLine="0"/>
              <w:rPr>
                <w:sz w:val="16"/>
                <w:szCs w:val="16"/>
                <w:u w:val="single"/>
              </w:rPr>
            </w:pPr>
            <w:r w:rsidRPr="003627C9">
              <w:rPr>
                <w:sz w:val="16"/>
                <w:szCs w:val="16"/>
                <w:u w:val="single"/>
              </w:rPr>
              <w:t>FF.CC.</w:t>
            </w:r>
          </w:p>
          <w:p w14:paraId="2A116050" w14:textId="77777777" w:rsidR="009C2AB1" w:rsidRPr="003627C9" w:rsidRDefault="009C2AB1" w:rsidP="00C669A5">
            <w:pPr>
              <w:pStyle w:val="Texto"/>
              <w:spacing w:after="92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Importación.</w:t>
            </w:r>
            <w:r w:rsidRPr="003627C9">
              <w:rPr>
                <w:sz w:val="16"/>
                <w:szCs w:val="16"/>
              </w:rPr>
              <w:t xml:space="preserve"> De lunes a viernes de 7:00 a 18:00 horas. Sábados de 10:00 a 14:00 horas.</w:t>
            </w:r>
          </w:p>
          <w:p w14:paraId="77A8A60A" w14:textId="77777777" w:rsidR="009C2AB1" w:rsidRPr="003627C9" w:rsidRDefault="009C2AB1" w:rsidP="00C669A5">
            <w:pPr>
              <w:pStyle w:val="Texto"/>
              <w:spacing w:after="92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Exportación.</w:t>
            </w:r>
            <w:r w:rsidRPr="003627C9">
              <w:rPr>
                <w:sz w:val="16"/>
                <w:szCs w:val="16"/>
              </w:rPr>
              <w:t xml:space="preserve"> De lunes a jueves de 7:00 a 18:00 horas. Viernes y sábados de 10:00 a 14:00 horas.</w:t>
            </w:r>
          </w:p>
        </w:tc>
      </w:tr>
      <w:tr w:rsidR="009C2AB1" w:rsidRPr="003627C9" w14:paraId="7D57BE8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AA1EB" w14:textId="77777777" w:rsidR="009C2AB1" w:rsidRPr="003627C9" w:rsidRDefault="009C2AB1" w:rsidP="00C669A5">
            <w:pPr>
              <w:pStyle w:val="Texto"/>
              <w:spacing w:after="92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2A85D" w14:textId="77777777" w:rsidR="009C2AB1" w:rsidRPr="003627C9" w:rsidRDefault="009C2AB1" w:rsidP="00C669A5">
            <w:pPr>
              <w:pStyle w:val="Texto"/>
              <w:spacing w:after="92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 xml:space="preserve"> </w:t>
            </w:r>
            <w:r w:rsidRPr="003627C9">
              <w:rPr>
                <w:sz w:val="16"/>
                <w:szCs w:val="16"/>
              </w:rPr>
              <w:tab/>
              <w:t>Sección aduanera de San Felipe.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1B227" w14:textId="77777777" w:rsidR="009C2AB1" w:rsidRPr="003627C9" w:rsidRDefault="009C2AB1" w:rsidP="00C669A5">
            <w:pPr>
              <w:pStyle w:val="Texto"/>
              <w:spacing w:after="92"/>
              <w:ind w:firstLine="0"/>
              <w:rPr>
                <w:sz w:val="16"/>
                <w:szCs w:val="16"/>
                <w:u w:val="single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exportación:</w:t>
            </w:r>
          </w:p>
          <w:p w14:paraId="644C6F1D" w14:textId="77777777" w:rsidR="009C2AB1" w:rsidRPr="003627C9" w:rsidRDefault="009C2AB1" w:rsidP="00C669A5">
            <w:pPr>
              <w:pStyle w:val="Texto"/>
              <w:spacing w:after="92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Abril - septiembre.</w:t>
            </w:r>
            <w:r w:rsidRPr="003627C9">
              <w:rPr>
                <w:sz w:val="16"/>
                <w:szCs w:val="16"/>
              </w:rPr>
              <w:t xml:space="preserve"> De lunes a viernes de 8:00 a 18:00 horas.</w:t>
            </w:r>
          </w:p>
          <w:p w14:paraId="634F896B" w14:textId="77777777" w:rsidR="009C2AB1" w:rsidRPr="003627C9" w:rsidRDefault="009C2AB1" w:rsidP="00C669A5">
            <w:pPr>
              <w:pStyle w:val="Texto"/>
              <w:spacing w:after="92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Octubre - marzo.</w:t>
            </w:r>
            <w:r w:rsidRPr="003627C9">
              <w:rPr>
                <w:sz w:val="16"/>
                <w:szCs w:val="16"/>
              </w:rPr>
              <w:t xml:space="preserve"> De lunes a viernes de 7:00 a 17:00 horas.</w:t>
            </w:r>
          </w:p>
        </w:tc>
      </w:tr>
      <w:tr w:rsidR="009C2AB1" w:rsidRPr="003627C9" w14:paraId="6F0575B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367B59" w14:textId="77777777" w:rsidR="009C2AB1" w:rsidRPr="003627C9" w:rsidRDefault="009C2AB1" w:rsidP="00C669A5">
            <w:pPr>
              <w:pStyle w:val="Texto"/>
              <w:spacing w:after="92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IV.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6C181" w14:textId="77777777" w:rsidR="009C2AB1" w:rsidRPr="003627C9" w:rsidRDefault="009C2AB1" w:rsidP="00C669A5">
            <w:pPr>
              <w:pStyle w:val="Texto"/>
              <w:spacing w:after="92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Tecate: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A1FDE" w14:textId="77777777" w:rsidR="009C2AB1" w:rsidRPr="003627C9" w:rsidRDefault="009C2AB1" w:rsidP="00C669A5">
            <w:pPr>
              <w:pStyle w:val="Texto"/>
              <w:spacing w:after="92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16:00 horas.</w:t>
            </w:r>
          </w:p>
        </w:tc>
      </w:tr>
      <w:tr w:rsidR="009C2AB1" w:rsidRPr="003627C9" w14:paraId="0348107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1E73D" w14:textId="77777777" w:rsidR="009C2AB1" w:rsidRPr="003627C9" w:rsidRDefault="009C2AB1" w:rsidP="00C669A5">
            <w:pPr>
              <w:pStyle w:val="Texto"/>
              <w:spacing w:after="92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0EF71" w14:textId="77777777" w:rsidR="009C2AB1" w:rsidRPr="003627C9" w:rsidRDefault="009C2AB1" w:rsidP="00C669A5">
            <w:pPr>
              <w:pStyle w:val="Texto"/>
              <w:spacing w:after="92"/>
              <w:ind w:left="432" w:hanging="432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 xml:space="preserve"> </w:t>
            </w:r>
            <w:r w:rsidRPr="003627C9">
              <w:rPr>
                <w:sz w:val="16"/>
                <w:szCs w:val="16"/>
              </w:rPr>
              <w:tab/>
              <w:t>Sección aduanera de Cabo San Lucas.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EAB8D" w14:textId="77777777" w:rsidR="009C2AB1" w:rsidRPr="003627C9" w:rsidRDefault="009C2AB1" w:rsidP="00C669A5">
            <w:pPr>
              <w:pStyle w:val="Texto"/>
              <w:spacing w:after="92"/>
              <w:ind w:firstLine="0"/>
              <w:rPr>
                <w:sz w:val="16"/>
                <w:szCs w:val="16"/>
                <w:u w:val="single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17:00 horas.</w:t>
            </w:r>
          </w:p>
        </w:tc>
      </w:tr>
      <w:tr w:rsidR="009C2AB1" w:rsidRPr="003627C9" w14:paraId="2C6F5E3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ACBA09" w14:textId="77777777" w:rsidR="009C2AB1" w:rsidRPr="003627C9" w:rsidRDefault="009C2AB1" w:rsidP="00C669A5">
            <w:pPr>
              <w:pStyle w:val="Texto"/>
              <w:spacing w:after="92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V.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9E16F" w14:textId="77777777" w:rsidR="009C2AB1" w:rsidRPr="003627C9" w:rsidRDefault="009C2AB1" w:rsidP="00C669A5">
            <w:pPr>
              <w:pStyle w:val="Texto"/>
              <w:spacing w:after="92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Tijuana: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A3AF6" w14:textId="77777777" w:rsidR="009C2AB1" w:rsidRPr="003627C9" w:rsidRDefault="009C2AB1" w:rsidP="00C669A5">
            <w:pPr>
              <w:pStyle w:val="Texto"/>
              <w:spacing w:after="92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Importación.</w:t>
            </w:r>
            <w:r w:rsidRPr="003627C9">
              <w:rPr>
                <w:sz w:val="16"/>
                <w:szCs w:val="16"/>
              </w:rPr>
              <w:t xml:space="preserve"> De lunes a viernes de 8:00 a 20:00 horas. Sábados de 9:00 a </w:t>
            </w:r>
            <w:r w:rsidRPr="003627C9">
              <w:rPr>
                <w:color w:val="000000"/>
                <w:sz w:val="16"/>
                <w:szCs w:val="16"/>
              </w:rPr>
              <w:t xml:space="preserve">14:00 </w:t>
            </w:r>
            <w:r w:rsidRPr="003627C9">
              <w:rPr>
                <w:sz w:val="16"/>
                <w:szCs w:val="16"/>
              </w:rPr>
              <w:t>horas.</w:t>
            </w:r>
          </w:p>
          <w:p w14:paraId="4DB4CED3" w14:textId="77777777" w:rsidR="009C2AB1" w:rsidRPr="003627C9" w:rsidRDefault="009C2AB1" w:rsidP="00C669A5">
            <w:pPr>
              <w:pStyle w:val="Texto"/>
              <w:spacing w:after="92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Exportación.</w:t>
            </w:r>
            <w:r w:rsidRPr="003627C9">
              <w:rPr>
                <w:sz w:val="16"/>
                <w:szCs w:val="16"/>
              </w:rPr>
              <w:t xml:space="preserve"> De lunes a viernes de 6:00 a </w:t>
            </w:r>
            <w:r w:rsidRPr="003627C9">
              <w:rPr>
                <w:color w:val="000000"/>
                <w:sz w:val="16"/>
                <w:szCs w:val="16"/>
              </w:rPr>
              <w:t xml:space="preserve">19:00 </w:t>
            </w:r>
            <w:r w:rsidRPr="003627C9">
              <w:rPr>
                <w:sz w:val="16"/>
                <w:szCs w:val="16"/>
              </w:rPr>
              <w:t xml:space="preserve">horas. Sábados y domingos de </w:t>
            </w:r>
            <w:r w:rsidRPr="003627C9">
              <w:rPr>
                <w:color w:val="000000"/>
                <w:sz w:val="16"/>
                <w:szCs w:val="16"/>
              </w:rPr>
              <w:t xml:space="preserve">8:00 a 14:00 </w:t>
            </w:r>
            <w:r w:rsidRPr="003627C9">
              <w:rPr>
                <w:sz w:val="16"/>
                <w:szCs w:val="16"/>
              </w:rPr>
              <w:t>horas.</w:t>
            </w:r>
          </w:p>
        </w:tc>
      </w:tr>
      <w:tr w:rsidR="009C2AB1" w:rsidRPr="003627C9" w14:paraId="7E78C10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EAE49" w14:textId="77777777" w:rsidR="009C2AB1" w:rsidRPr="003627C9" w:rsidRDefault="009C2AB1" w:rsidP="00C669A5">
            <w:pPr>
              <w:pStyle w:val="Texto"/>
              <w:spacing w:after="92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110D7" w14:textId="77777777" w:rsidR="009C2AB1" w:rsidRPr="003627C9" w:rsidRDefault="009C2AB1" w:rsidP="00C669A5">
            <w:pPr>
              <w:pStyle w:val="Texto"/>
              <w:spacing w:after="92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ab/>
              <w:t>Sección aduanera del Aeropuerto Internacional denominado Abelardo L. Rodríguez.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FFEA4" w14:textId="77777777" w:rsidR="009C2AB1" w:rsidRPr="003627C9" w:rsidRDefault="009C2AB1" w:rsidP="00C669A5">
            <w:pPr>
              <w:pStyle w:val="Texto"/>
              <w:spacing w:after="92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17:00 horas. Sábados de 9:00 a 13:00 horas.</w:t>
            </w:r>
          </w:p>
        </w:tc>
      </w:tr>
      <w:tr w:rsidR="009C2AB1" w:rsidRPr="003627C9" w14:paraId="43DD8D2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930A14" w14:textId="77777777" w:rsidR="009C2AB1" w:rsidRPr="003627C9" w:rsidRDefault="009C2AB1" w:rsidP="00C669A5">
            <w:pPr>
              <w:pStyle w:val="Texto"/>
              <w:spacing w:after="92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VI.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692EF" w14:textId="77777777" w:rsidR="009C2AB1" w:rsidRPr="003627C9" w:rsidRDefault="009C2AB1" w:rsidP="00C669A5">
            <w:pPr>
              <w:pStyle w:val="Texto"/>
              <w:spacing w:after="92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la Paz: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FA36E" w14:textId="77777777" w:rsidR="009C2AB1" w:rsidRPr="003627C9" w:rsidRDefault="009C2AB1" w:rsidP="00C669A5">
            <w:pPr>
              <w:pStyle w:val="Texto"/>
              <w:spacing w:after="92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19:00 horas.</w:t>
            </w:r>
          </w:p>
        </w:tc>
      </w:tr>
      <w:tr w:rsidR="009C2AB1" w:rsidRPr="003627C9" w14:paraId="051EF1E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7DC580" w14:textId="77777777" w:rsidR="009C2AB1" w:rsidRPr="003627C9" w:rsidRDefault="009C2AB1" w:rsidP="00C669A5">
            <w:pPr>
              <w:pStyle w:val="Texto"/>
              <w:spacing w:after="92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E8448" w14:textId="77777777" w:rsidR="009C2AB1" w:rsidRPr="003627C9" w:rsidRDefault="009C2AB1" w:rsidP="00C669A5">
            <w:pPr>
              <w:pStyle w:val="Texto"/>
              <w:spacing w:after="92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 xml:space="preserve"> </w:t>
            </w:r>
            <w:r w:rsidRPr="003627C9">
              <w:rPr>
                <w:sz w:val="16"/>
                <w:szCs w:val="16"/>
              </w:rPr>
              <w:tab/>
              <w:t>Sección aduanera de San José del Cabo.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5B49D" w14:textId="77777777" w:rsidR="009C2AB1" w:rsidRPr="003627C9" w:rsidRDefault="009C2AB1" w:rsidP="00C669A5">
            <w:pPr>
              <w:pStyle w:val="Texto"/>
              <w:spacing w:after="92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17:00 horas.</w:t>
            </w:r>
          </w:p>
        </w:tc>
      </w:tr>
      <w:tr w:rsidR="009C2AB1" w:rsidRPr="003627C9" w14:paraId="4B42C65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332953" w14:textId="77777777" w:rsidR="009C2AB1" w:rsidRPr="003627C9" w:rsidRDefault="009C2AB1" w:rsidP="00C669A5">
            <w:pPr>
              <w:pStyle w:val="Texto"/>
              <w:spacing w:after="92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5190A" w14:textId="77777777" w:rsidR="009C2AB1" w:rsidRPr="003627C9" w:rsidRDefault="009C2AB1" w:rsidP="00C669A5">
            <w:pPr>
              <w:pStyle w:val="Texto"/>
              <w:spacing w:after="92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b)</w:t>
            </w:r>
            <w:r w:rsidRPr="003627C9">
              <w:rPr>
                <w:sz w:val="16"/>
                <w:szCs w:val="16"/>
              </w:rPr>
              <w:tab/>
              <w:t>Sección aduanera de Santa Rosalía.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E5DD6" w14:textId="77777777" w:rsidR="009C2AB1" w:rsidRPr="003627C9" w:rsidRDefault="009C2AB1" w:rsidP="00C669A5">
            <w:pPr>
              <w:pStyle w:val="Texto"/>
              <w:spacing w:after="92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Exportación.</w:t>
            </w:r>
            <w:r w:rsidRPr="003627C9">
              <w:rPr>
                <w:sz w:val="16"/>
                <w:szCs w:val="16"/>
              </w:rPr>
              <w:t xml:space="preserve"> De lunes a viernes de 8:00 a 17:00 horas.</w:t>
            </w:r>
          </w:p>
        </w:tc>
      </w:tr>
      <w:tr w:rsidR="009C2AB1" w:rsidRPr="003627C9" w14:paraId="607911C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FCB26" w14:textId="77777777" w:rsidR="009C2AB1" w:rsidRPr="003627C9" w:rsidRDefault="009C2AB1" w:rsidP="00C669A5">
            <w:pPr>
              <w:pStyle w:val="Texto"/>
              <w:spacing w:after="92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15EF2" w14:textId="77777777" w:rsidR="009C2AB1" w:rsidRPr="003627C9" w:rsidRDefault="009C2AB1" w:rsidP="00C669A5">
            <w:pPr>
              <w:pStyle w:val="Texto"/>
              <w:spacing w:after="92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c)</w:t>
            </w:r>
            <w:r w:rsidRPr="003627C9">
              <w:rPr>
                <w:sz w:val="16"/>
                <w:szCs w:val="16"/>
              </w:rPr>
              <w:t xml:space="preserve"> </w:t>
            </w:r>
            <w:r w:rsidRPr="003627C9">
              <w:rPr>
                <w:sz w:val="16"/>
                <w:szCs w:val="16"/>
              </w:rPr>
              <w:tab/>
              <w:t>Sección</w:t>
            </w:r>
            <w:r w:rsidRPr="003627C9">
              <w:rPr>
                <w:color w:val="000000"/>
                <w:sz w:val="16"/>
                <w:szCs w:val="16"/>
              </w:rPr>
              <w:t xml:space="preserve"> aduanera de Pichilingue.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46A91" w14:textId="77777777" w:rsidR="009C2AB1" w:rsidRPr="003627C9" w:rsidRDefault="009C2AB1" w:rsidP="00C669A5">
            <w:pPr>
              <w:pStyle w:val="Texto"/>
              <w:spacing w:after="92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17:00 horas.</w:t>
            </w:r>
          </w:p>
        </w:tc>
      </w:tr>
      <w:tr w:rsidR="009C2AB1" w:rsidRPr="003627C9" w14:paraId="6C29CC3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AC7FC6" w14:textId="77777777" w:rsidR="009C2AB1" w:rsidRPr="003627C9" w:rsidRDefault="009C2AB1" w:rsidP="00C669A5">
            <w:pPr>
              <w:pStyle w:val="Texto"/>
              <w:spacing w:after="84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VII.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E9F67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 xml:space="preserve">Aduana de Ciudad del Carmen: 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60F67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17:00 horas.</w:t>
            </w:r>
          </w:p>
        </w:tc>
      </w:tr>
      <w:tr w:rsidR="009C2AB1" w:rsidRPr="003627C9" w14:paraId="047F2A1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C461B" w14:textId="77777777" w:rsidR="009C2AB1" w:rsidRPr="003627C9" w:rsidRDefault="009C2AB1" w:rsidP="00C669A5">
            <w:pPr>
              <w:pStyle w:val="Texto"/>
              <w:spacing w:after="84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A317C" w14:textId="77777777" w:rsidR="009C2AB1" w:rsidRPr="003627C9" w:rsidRDefault="009C2AB1" w:rsidP="00C669A5">
            <w:pPr>
              <w:pStyle w:val="Texto"/>
              <w:spacing w:after="84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ab/>
              <w:t>Sección aduanera de Seybaplaya.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913F4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17:00 horas.</w:t>
            </w:r>
          </w:p>
        </w:tc>
      </w:tr>
      <w:tr w:rsidR="009C2AB1" w:rsidRPr="003627C9" w14:paraId="5C73CD2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DB162" w14:textId="77777777" w:rsidR="009C2AB1" w:rsidRPr="003627C9" w:rsidRDefault="009C2AB1" w:rsidP="00C669A5">
            <w:pPr>
              <w:pStyle w:val="Texto"/>
              <w:spacing w:after="84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VIII.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AC2F5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Ciudad Acuña.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6205A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20:00 horas. Sábados de 9:00 a 14:00 horas.</w:t>
            </w:r>
          </w:p>
        </w:tc>
      </w:tr>
      <w:tr w:rsidR="009C2AB1" w:rsidRPr="003627C9" w14:paraId="2F4DE82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92FED4" w14:textId="77777777" w:rsidR="009C2AB1" w:rsidRPr="003627C9" w:rsidRDefault="009C2AB1" w:rsidP="00C669A5">
            <w:pPr>
              <w:pStyle w:val="Texto"/>
              <w:spacing w:after="84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IX.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EFCB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Piedras Negras: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A2459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22:00 horas. Sábados de 9:00 a 15:00 horas.</w:t>
            </w:r>
          </w:p>
          <w:p w14:paraId="66014FDC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Exportación.</w:t>
            </w:r>
            <w:r w:rsidRPr="003627C9">
              <w:rPr>
                <w:sz w:val="16"/>
                <w:szCs w:val="16"/>
              </w:rPr>
              <w:t xml:space="preserve"> Domingos de 10:00 a 14:00 horas.</w:t>
            </w:r>
          </w:p>
          <w:p w14:paraId="5B61897B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Importación.</w:t>
            </w:r>
            <w:r w:rsidRPr="003627C9">
              <w:rPr>
                <w:sz w:val="16"/>
                <w:szCs w:val="16"/>
              </w:rPr>
              <w:t xml:space="preserve"> Domingos Cerrado.</w:t>
            </w:r>
          </w:p>
          <w:p w14:paraId="47E4165D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sz w:val="16"/>
                <w:szCs w:val="16"/>
                <w:u w:val="single"/>
              </w:rPr>
            </w:pPr>
            <w:r w:rsidRPr="003627C9">
              <w:rPr>
                <w:sz w:val="16"/>
                <w:szCs w:val="16"/>
                <w:u w:val="single"/>
              </w:rPr>
              <w:t>FF.CC.</w:t>
            </w:r>
          </w:p>
          <w:p w14:paraId="143AD018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domingo 24 horas.</w:t>
            </w:r>
          </w:p>
        </w:tc>
      </w:tr>
      <w:tr w:rsidR="009C2AB1" w:rsidRPr="003627C9" w14:paraId="0643CC9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12724" w14:textId="77777777" w:rsidR="009C2AB1" w:rsidRPr="003627C9" w:rsidRDefault="009C2AB1" w:rsidP="00C669A5">
            <w:pPr>
              <w:pStyle w:val="Texto"/>
              <w:spacing w:after="84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788A4" w14:textId="77777777" w:rsidR="009C2AB1" w:rsidRPr="003627C9" w:rsidRDefault="009C2AB1" w:rsidP="00C669A5">
            <w:pPr>
              <w:pStyle w:val="Texto"/>
              <w:spacing w:after="84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ab/>
              <w:t>Sección aduanera del Aeropuerto Internacional Plan de Guadalupe.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1B904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21:00 horas. Sábados de 10:00 a 14:00 horas.</w:t>
            </w:r>
          </w:p>
        </w:tc>
      </w:tr>
      <w:tr w:rsidR="009C2AB1" w:rsidRPr="003627C9" w14:paraId="38901F7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0B5865" w14:textId="77777777" w:rsidR="009C2AB1" w:rsidRPr="003627C9" w:rsidRDefault="009C2AB1" w:rsidP="00C669A5">
            <w:pPr>
              <w:pStyle w:val="Texto"/>
              <w:spacing w:after="84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B21B7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Torreón: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9293F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17:00 horas.</w:t>
            </w:r>
          </w:p>
        </w:tc>
      </w:tr>
      <w:tr w:rsidR="009C2AB1" w:rsidRPr="003627C9" w14:paraId="77288C8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14004F" w14:textId="77777777" w:rsidR="009C2AB1" w:rsidRPr="003627C9" w:rsidRDefault="009C2AB1" w:rsidP="00C669A5">
            <w:pPr>
              <w:pStyle w:val="Texto"/>
              <w:spacing w:after="84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C95A3" w14:textId="77777777" w:rsidR="009C2AB1" w:rsidRPr="003627C9" w:rsidRDefault="009C2AB1" w:rsidP="00C669A5">
            <w:pPr>
              <w:pStyle w:val="Texto"/>
              <w:spacing w:after="84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ab/>
              <w:t>Sección aduanera del Aeropuerto de Torreón.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57E3B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sz w:val="16"/>
                <w:szCs w:val="16"/>
                <w:u w:val="single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17:00 horas.</w:t>
            </w:r>
          </w:p>
        </w:tc>
      </w:tr>
      <w:tr w:rsidR="009C2AB1" w:rsidRPr="003627C9" w14:paraId="0316999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A4E55F" w14:textId="77777777" w:rsidR="009C2AB1" w:rsidRPr="003627C9" w:rsidRDefault="009C2AB1" w:rsidP="00C669A5">
            <w:pPr>
              <w:pStyle w:val="Texto"/>
              <w:spacing w:after="84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059EE" w14:textId="77777777" w:rsidR="009C2AB1" w:rsidRPr="003627C9" w:rsidRDefault="009C2AB1" w:rsidP="00C669A5">
            <w:pPr>
              <w:pStyle w:val="Texto"/>
              <w:spacing w:after="84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b)</w:t>
            </w:r>
            <w:r w:rsidRPr="003627C9">
              <w:rPr>
                <w:sz w:val="16"/>
                <w:szCs w:val="16"/>
              </w:rPr>
              <w:tab/>
              <w:t>Sección aduanera de Gómez Palacio.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6F94C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17:00 horas.</w:t>
            </w:r>
          </w:p>
        </w:tc>
      </w:tr>
      <w:tr w:rsidR="009C2AB1" w:rsidRPr="003627C9" w14:paraId="02636D6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E6263" w14:textId="77777777" w:rsidR="009C2AB1" w:rsidRPr="003627C9" w:rsidRDefault="009C2AB1" w:rsidP="00C669A5">
            <w:pPr>
              <w:pStyle w:val="Texto"/>
              <w:spacing w:after="84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13C78" w14:textId="77777777" w:rsidR="009C2AB1" w:rsidRPr="003627C9" w:rsidRDefault="009C2AB1" w:rsidP="00C669A5">
            <w:pPr>
              <w:pStyle w:val="Texto"/>
              <w:spacing w:after="84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c)</w:t>
            </w:r>
            <w:r w:rsidRPr="003627C9">
              <w:rPr>
                <w:sz w:val="16"/>
                <w:szCs w:val="16"/>
              </w:rPr>
              <w:tab/>
              <w:t>Sección aduanera del Aeropuerto Internacional General Guadalupe Victoria.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9A388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17:00 horas.</w:t>
            </w:r>
          </w:p>
        </w:tc>
      </w:tr>
      <w:tr w:rsidR="009C2AB1" w:rsidRPr="009C2AB1" w14:paraId="7756C49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67D4F7" w14:textId="77777777" w:rsidR="009C2AB1" w:rsidRPr="003627C9" w:rsidRDefault="009C2AB1" w:rsidP="00C669A5">
            <w:pPr>
              <w:pStyle w:val="Texto"/>
              <w:spacing w:after="84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XI.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1E073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Manzanillo: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C68A7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21:00 horas. Sábados de 8:00 a 15:00 horas.</w:t>
            </w:r>
          </w:p>
          <w:p w14:paraId="3A77B672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sz w:val="16"/>
                <w:szCs w:val="16"/>
                <w:u w:val="single"/>
              </w:rPr>
            </w:pPr>
            <w:r w:rsidRPr="003627C9">
              <w:rPr>
                <w:sz w:val="16"/>
                <w:szCs w:val="16"/>
                <w:u w:val="single"/>
              </w:rPr>
              <w:t>FF.CC.</w:t>
            </w:r>
          </w:p>
          <w:p w14:paraId="1D9EFCD9" w14:textId="77777777" w:rsidR="009C2AB1" w:rsidRPr="009C2AB1" w:rsidRDefault="009C2AB1" w:rsidP="00C669A5">
            <w:pPr>
              <w:pStyle w:val="Texto"/>
              <w:spacing w:after="84"/>
              <w:ind w:firstLine="0"/>
              <w:rPr>
                <w:b/>
                <w:sz w:val="16"/>
                <w:szCs w:val="16"/>
                <w:lang w:val="pt-BR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24 horas. </w:t>
            </w:r>
            <w:r w:rsidRPr="009C2AB1">
              <w:rPr>
                <w:sz w:val="16"/>
                <w:szCs w:val="16"/>
                <w:lang w:val="pt-BR"/>
              </w:rPr>
              <w:t>Sábados de 00:00 a 17:00 horas. Domingos de 10:00 a 11:00 horas.</w:t>
            </w:r>
          </w:p>
        </w:tc>
      </w:tr>
      <w:tr w:rsidR="009C2AB1" w:rsidRPr="003627C9" w14:paraId="07968D7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C15BDA" w14:textId="77777777" w:rsidR="009C2AB1" w:rsidRPr="009C2AB1" w:rsidRDefault="009C2AB1" w:rsidP="00C669A5">
            <w:pPr>
              <w:pStyle w:val="Texto"/>
              <w:spacing w:after="84"/>
              <w:ind w:firstLine="0"/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17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EDA99D" w14:textId="77777777" w:rsidR="009C2AB1" w:rsidRPr="003627C9" w:rsidRDefault="009C2AB1" w:rsidP="00C669A5">
            <w:pPr>
              <w:pStyle w:val="Texto"/>
              <w:spacing w:after="84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ab/>
              <w:t>Sección aduanera de Armería.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90C9B3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sz w:val="16"/>
                <w:szCs w:val="16"/>
                <w:u w:val="single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18:00 horas. Sábados de 8:00 a 13:00 horas. </w:t>
            </w:r>
          </w:p>
        </w:tc>
      </w:tr>
      <w:tr w:rsidR="009C2AB1" w:rsidRPr="003627C9" w14:paraId="09FA14D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BD622D" w14:textId="77777777" w:rsidR="009C2AB1" w:rsidRPr="003627C9" w:rsidRDefault="009C2AB1" w:rsidP="00C669A5">
            <w:pPr>
              <w:pStyle w:val="Texto"/>
              <w:spacing w:after="84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6C2A4F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74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9FFEAC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sz w:val="16"/>
                <w:szCs w:val="16"/>
                <w:u w:val="single"/>
              </w:rPr>
            </w:pPr>
            <w:r w:rsidRPr="003627C9">
              <w:rPr>
                <w:sz w:val="16"/>
                <w:szCs w:val="16"/>
                <w:u w:val="single"/>
              </w:rPr>
              <w:t>FF.CC.</w:t>
            </w:r>
          </w:p>
        </w:tc>
      </w:tr>
      <w:tr w:rsidR="009C2AB1" w:rsidRPr="009C2AB1" w14:paraId="210F2D9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EDF83" w14:textId="77777777" w:rsidR="009C2AB1" w:rsidRPr="003627C9" w:rsidRDefault="009C2AB1" w:rsidP="00C669A5">
            <w:pPr>
              <w:pStyle w:val="Texto"/>
              <w:spacing w:after="84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18925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74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72123" w14:textId="77777777" w:rsidR="009C2AB1" w:rsidRPr="009C2AB1" w:rsidRDefault="009C2AB1" w:rsidP="00C669A5">
            <w:pPr>
              <w:pStyle w:val="Texto"/>
              <w:spacing w:after="84"/>
              <w:ind w:firstLine="0"/>
              <w:rPr>
                <w:sz w:val="16"/>
                <w:szCs w:val="16"/>
                <w:u w:val="single"/>
                <w:lang w:val="pt-BR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24 horas. </w:t>
            </w:r>
            <w:r w:rsidRPr="009C2AB1">
              <w:rPr>
                <w:sz w:val="16"/>
                <w:szCs w:val="16"/>
                <w:lang w:val="pt-BR"/>
              </w:rPr>
              <w:t>Sábados de 00:00 a 17:00 horas. Domingos de 11:00 a 12:00 horas.</w:t>
            </w:r>
          </w:p>
        </w:tc>
      </w:tr>
      <w:tr w:rsidR="009C2AB1" w:rsidRPr="003627C9" w14:paraId="08E5167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570BE" w14:textId="77777777" w:rsidR="009C2AB1" w:rsidRPr="003627C9" w:rsidRDefault="009C2AB1" w:rsidP="00C669A5">
            <w:pPr>
              <w:pStyle w:val="Texto"/>
              <w:spacing w:after="84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XII.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31646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Ciudad Hidalgo: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A2876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3627C9">
              <w:rPr>
                <w:color w:val="000000"/>
                <w:sz w:val="16"/>
                <w:szCs w:val="16"/>
                <w:u w:val="single"/>
              </w:rPr>
              <w:t>Importación.</w:t>
            </w:r>
            <w:r w:rsidRPr="003627C9">
              <w:rPr>
                <w:color w:val="000000"/>
                <w:sz w:val="16"/>
                <w:szCs w:val="16"/>
              </w:rPr>
              <w:t xml:space="preserve"> De lunes a viernes de 9:00 a 20:00 horas. Sábados de 9:00 a 15:00 horas.</w:t>
            </w:r>
          </w:p>
          <w:p w14:paraId="47BF1713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sz w:val="16"/>
                <w:szCs w:val="16"/>
              </w:rPr>
            </w:pPr>
            <w:r w:rsidRPr="003627C9">
              <w:rPr>
                <w:color w:val="000000"/>
                <w:sz w:val="16"/>
                <w:szCs w:val="16"/>
                <w:u w:val="single"/>
              </w:rPr>
              <w:t>Exportación.</w:t>
            </w:r>
            <w:r w:rsidRPr="003627C9">
              <w:rPr>
                <w:color w:val="000000"/>
                <w:sz w:val="16"/>
                <w:szCs w:val="16"/>
              </w:rPr>
              <w:t xml:space="preserve"> De lunes a viernes de 8:00 a 20:00 horas. Sábados de 8:00 a 15:00 horas.</w:t>
            </w:r>
          </w:p>
        </w:tc>
      </w:tr>
      <w:tr w:rsidR="009C2AB1" w:rsidRPr="003627C9" w14:paraId="737D8F9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9A74B1" w14:textId="77777777" w:rsidR="009C2AB1" w:rsidRPr="003627C9" w:rsidRDefault="009C2AB1" w:rsidP="00C669A5">
            <w:pPr>
              <w:pStyle w:val="Texto"/>
              <w:spacing w:after="84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B985E" w14:textId="77777777" w:rsidR="009C2AB1" w:rsidRPr="003627C9" w:rsidRDefault="009C2AB1" w:rsidP="00C669A5">
            <w:pPr>
              <w:pStyle w:val="Texto"/>
              <w:spacing w:after="84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ab/>
              <w:t>Sección aduanera de Ciudad Talismán.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147D5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19:00 horas. Sábados y domingos de 9:00 a 14:00 horas.</w:t>
            </w:r>
          </w:p>
        </w:tc>
      </w:tr>
      <w:tr w:rsidR="009C2AB1" w:rsidRPr="003627C9" w14:paraId="7963AD6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FB870D" w14:textId="77777777" w:rsidR="009C2AB1" w:rsidRPr="003627C9" w:rsidRDefault="009C2AB1" w:rsidP="00C669A5">
            <w:pPr>
              <w:pStyle w:val="Texto"/>
              <w:spacing w:after="84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8D1DD" w14:textId="77777777" w:rsidR="009C2AB1" w:rsidRPr="003627C9" w:rsidRDefault="009C2AB1" w:rsidP="00C669A5">
            <w:pPr>
              <w:pStyle w:val="Texto"/>
              <w:spacing w:after="84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b)</w:t>
            </w:r>
            <w:r w:rsidRPr="003627C9">
              <w:rPr>
                <w:sz w:val="16"/>
                <w:szCs w:val="16"/>
              </w:rPr>
              <w:tab/>
              <w:t>Sección aduanera de Ciudad Cuauhtémoc.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80AD1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sábado de 8:00 a 20:00 horas. Domingos de 8:00 a 15:00 horas.</w:t>
            </w:r>
          </w:p>
        </w:tc>
      </w:tr>
      <w:tr w:rsidR="009C2AB1" w:rsidRPr="003627C9" w14:paraId="0A3D6BF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FFE1BD" w14:textId="77777777" w:rsidR="009C2AB1" w:rsidRPr="003627C9" w:rsidRDefault="009C2AB1" w:rsidP="00C669A5">
            <w:pPr>
              <w:pStyle w:val="Texto"/>
              <w:spacing w:after="84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41F27" w14:textId="77777777" w:rsidR="009C2AB1" w:rsidRPr="003627C9" w:rsidRDefault="009C2AB1" w:rsidP="00C669A5">
            <w:pPr>
              <w:pStyle w:val="Texto"/>
              <w:spacing w:after="84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c)</w:t>
            </w:r>
            <w:r w:rsidRPr="003627C9">
              <w:rPr>
                <w:sz w:val="16"/>
                <w:szCs w:val="16"/>
              </w:rPr>
              <w:tab/>
              <w:t>Sección aduanera del Aeropuerto Internacional de Tapachula.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BC8A6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sz w:val="16"/>
                <w:szCs w:val="16"/>
                <w:u w:val="single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18:00 horas.</w:t>
            </w:r>
          </w:p>
        </w:tc>
      </w:tr>
      <w:tr w:rsidR="009C2AB1" w:rsidRPr="003627C9" w14:paraId="625C873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63862B" w14:textId="77777777" w:rsidR="009C2AB1" w:rsidRPr="003627C9" w:rsidRDefault="009C2AB1" w:rsidP="00C669A5">
            <w:pPr>
              <w:pStyle w:val="Texto"/>
              <w:spacing w:after="84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F1C9B" w14:textId="77777777" w:rsidR="009C2AB1" w:rsidRPr="003627C9" w:rsidRDefault="009C2AB1" w:rsidP="00C669A5">
            <w:pPr>
              <w:pStyle w:val="Texto"/>
              <w:spacing w:after="84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d)</w:t>
            </w:r>
            <w:r w:rsidRPr="003627C9">
              <w:rPr>
                <w:sz w:val="16"/>
                <w:szCs w:val="16"/>
              </w:rPr>
              <w:tab/>
              <w:t>Sección aduanera del Aeropuerto Internacional C.P.A. Carlos Rovirosa Pérez.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918E2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sz w:val="16"/>
                <w:szCs w:val="16"/>
                <w:u w:val="single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17:00 horas. Sábados de 10:00 a 13:00 horas.</w:t>
            </w:r>
          </w:p>
        </w:tc>
      </w:tr>
      <w:tr w:rsidR="009C2AB1" w:rsidRPr="003627C9" w14:paraId="3ADB4D3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BD3A01" w14:textId="77777777" w:rsidR="009C2AB1" w:rsidRPr="003627C9" w:rsidRDefault="009C2AB1" w:rsidP="00C669A5">
            <w:pPr>
              <w:pStyle w:val="Texto"/>
              <w:spacing w:after="84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0219" w14:textId="77777777" w:rsidR="009C2AB1" w:rsidRPr="003627C9" w:rsidRDefault="009C2AB1" w:rsidP="00C669A5">
            <w:pPr>
              <w:pStyle w:val="Texto"/>
              <w:spacing w:after="84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e)</w:t>
            </w:r>
            <w:r w:rsidRPr="003627C9">
              <w:rPr>
                <w:sz w:val="16"/>
                <w:szCs w:val="16"/>
              </w:rPr>
              <w:tab/>
              <w:t>Sección aduanera El Ceibo.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8225F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sz w:val="16"/>
                <w:szCs w:val="16"/>
                <w:u w:val="single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17:30 horas.</w:t>
            </w:r>
          </w:p>
        </w:tc>
      </w:tr>
      <w:tr w:rsidR="009C2AB1" w:rsidRPr="003627C9" w14:paraId="7ABCE34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DE967" w14:textId="77777777" w:rsidR="009C2AB1" w:rsidRPr="003627C9" w:rsidRDefault="009C2AB1" w:rsidP="00C669A5">
            <w:pPr>
              <w:pStyle w:val="Texto"/>
              <w:spacing w:after="84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FC1FA" w14:textId="77777777" w:rsidR="009C2AB1" w:rsidRPr="003627C9" w:rsidRDefault="009C2AB1" w:rsidP="00C669A5">
            <w:pPr>
              <w:pStyle w:val="Texto"/>
              <w:spacing w:after="84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f)</w:t>
            </w:r>
            <w:r w:rsidRPr="003627C9">
              <w:rPr>
                <w:sz w:val="16"/>
                <w:szCs w:val="16"/>
              </w:rPr>
              <w:tab/>
              <w:t>Sección aduanera del Aeropuerto Internacional de Oaxaca.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15814" w14:textId="77777777" w:rsidR="009C2AB1" w:rsidRPr="003627C9" w:rsidRDefault="009C2AB1" w:rsidP="00C669A5">
            <w:pPr>
              <w:pStyle w:val="Texto"/>
              <w:spacing w:after="84"/>
              <w:ind w:firstLine="0"/>
              <w:rPr>
                <w:sz w:val="16"/>
                <w:szCs w:val="16"/>
                <w:u w:val="single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15:00 horas.</w:t>
            </w:r>
          </w:p>
        </w:tc>
      </w:tr>
      <w:tr w:rsidR="009C2AB1" w:rsidRPr="003627C9" w14:paraId="052B3FA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694B0E" w14:textId="77777777" w:rsidR="009C2AB1" w:rsidRPr="003627C9" w:rsidRDefault="009C2AB1" w:rsidP="00C669A5">
            <w:pPr>
              <w:pStyle w:val="Texto"/>
              <w:spacing w:after="80"/>
              <w:ind w:firstLine="0"/>
              <w:jc w:val="center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XIII.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12D94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Ciudad Juárez</w:t>
            </w:r>
          </w:p>
          <w:p w14:paraId="7DEE6A44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</w:rPr>
              <w:t>(Puente Internacional Córdova-Américas):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FBB4C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sz w:val="16"/>
                <w:szCs w:val="16"/>
              </w:rPr>
            </w:pPr>
            <w:r w:rsidRPr="003627C9">
              <w:rPr>
                <w:color w:val="000000"/>
                <w:sz w:val="16"/>
                <w:szCs w:val="16"/>
                <w:u w:val="single"/>
              </w:rPr>
              <w:t>Importación.</w:t>
            </w:r>
            <w:r w:rsidRPr="003627C9">
              <w:rPr>
                <w:color w:val="000000"/>
                <w:sz w:val="16"/>
                <w:szCs w:val="16"/>
              </w:rPr>
              <w:t xml:space="preserve"> De lunes a viernes de 8:00 a 20:00 horas. Sábados de 10:00 a 14:00 horas</w:t>
            </w:r>
            <w:r w:rsidRPr="003627C9">
              <w:rPr>
                <w:sz w:val="16"/>
                <w:szCs w:val="16"/>
              </w:rPr>
              <w:t>.</w:t>
            </w:r>
          </w:p>
          <w:p w14:paraId="5F71318B" w14:textId="77777777" w:rsidR="009C2AB1" w:rsidRPr="009C2AB1" w:rsidRDefault="009C2AB1" w:rsidP="00C669A5">
            <w:pPr>
              <w:pStyle w:val="Texto"/>
              <w:spacing w:after="80"/>
              <w:ind w:firstLine="0"/>
              <w:rPr>
                <w:sz w:val="16"/>
                <w:szCs w:val="16"/>
                <w:lang w:val="pt-BR"/>
              </w:rPr>
            </w:pPr>
            <w:r w:rsidRPr="003627C9">
              <w:rPr>
                <w:color w:val="000000"/>
                <w:sz w:val="16"/>
                <w:szCs w:val="16"/>
                <w:u w:val="single"/>
              </w:rPr>
              <w:t>Exportación.</w:t>
            </w:r>
            <w:r w:rsidRPr="003627C9">
              <w:rPr>
                <w:color w:val="000000"/>
                <w:sz w:val="16"/>
                <w:szCs w:val="16"/>
              </w:rPr>
              <w:t xml:space="preserve"> De lunes a viernes de 7:30 a 17:30 horas. </w:t>
            </w:r>
            <w:r w:rsidRPr="009C2AB1">
              <w:rPr>
                <w:color w:val="000000"/>
                <w:sz w:val="16"/>
                <w:szCs w:val="16"/>
                <w:lang w:val="pt-BR"/>
              </w:rPr>
              <w:t>Sábados de 7:30 a 12:30 horas.</w:t>
            </w:r>
          </w:p>
          <w:p w14:paraId="148680A8" w14:textId="77777777" w:rsidR="009C2AB1" w:rsidRPr="009C2AB1" w:rsidRDefault="009C2AB1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  <w:u w:val="single"/>
                <w:lang w:val="pt-BR"/>
              </w:rPr>
            </w:pPr>
            <w:r w:rsidRPr="009C2AB1">
              <w:rPr>
                <w:color w:val="000000"/>
                <w:sz w:val="16"/>
                <w:szCs w:val="16"/>
                <w:u w:val="single"/>
                <w:lang w:val="pt-BR"/>
              </w:rPr>
              <w:t>FF.CC.</w:t>
            </w:r>
          </w:p>
          <w:p w14:paraId="07027ABC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sz w:val="16"/>
                <w:szCs w:val="16"/>
              </w:rPr>
            </w:pPr>
            <w:r w:rsidRPr="003627C9">
              <w:rPr>
                <w:color w:val="000000"/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color w:val="000000"/>
                <w:sz w:val="16"/>
                <w:szCs w:val="16"/>
              </w:rPr>
              <w:t xml:space="preserve"> De lunes a domingo de 00:00 a 7:00 y 20:30 a 00:00 horas.</w:t>
            </w:r>
          </w:p>
        </w:tc>
      </w:tr>
      <w:tr w:rsidR="009C2AB1" w:rsidRPr="003627C9" w14:paraId="2F9A3EB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3512AD" w14:textId="77777777" w:rsidR="009C2AB1" w:rsidRPr="003627C9" w:rsidRDefault="009C2AB1" w:rsidP="00C669A5">
            <w:pPr>
              <w:pStyle w:val="Texto"/>
              <w:spacing w:after="8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A551B" w14:textId="77777777" w:rsidR="009C2AB1" w:rsidRPr="003627C9" w:rsidRDefault="009C2AB1" w:rsidP="00C669A5">
            <w:pPr>
              <w:pStyle w:val="Texto"/>
              <w:spacing w:after="80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ab/>
              <w:t>Sección aduanera del Puente Internacional Zaragoza Isleta.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FD9FA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</w:t>
            </w:r>
            <w:r w:rsidRPr="003627C9">
              <w:rPr>
                <w:sz w:val="16"/>
                <w:szCs w:val="16"/>
              </w:rPr>
              <w:t>. De lunes a viernes de 6:00 a 23:00 horas. Sábados de 8:00 a 16:00 horas.</w:t>
            </w:r>
          </w:p>
        </w:tc>
      </w:tr>
      <w:tr w:rsidR="009C2AB1" w:rsidRPr="003627C9" w14:paraId="09CD09E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63AADF" w14:textId="77777777" w:rsidR="009C2AB1" w:rsidRPr="003627C9" w:rsidRDefault="009C2AB1" w:rsidP="00C669A5">
            <w:pPr>
              <w:pStyle w:val="Texto"/>
              <w:spacing w:after="8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F0B0C" w14:textId="77777777" w:rsidR="009C2AB1" w:rsidRPr="003627C9" w:rsidRDefault="009C2AB1" w:rsidP="00C669A5">
            <w:pPr>
              <w:pStyle w:val="Texto"/>
              <w:spacing w:after="80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b)</w:t>
            </w:r>
            <w:r w:rsidRPr="003627C9">
              <w:rPr>
                <w:sz w:val="16"/>
                <w:szCs w:val="16"/>
              </w:rPr>
              <w:tab/>
              <w:t>Sección aduanera de San Jerónimo-Santa Teresa.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7A39F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20:00 horas. Sábados de 10:00 a 14:00 horas.</w:t>
            </w:r>
          </w:p>
        </w:tc>
      </w:tr>
      <w:tr w:rsidR="009C2AB1" w:rsidRPr="003627C9" w14:paraId="49042C6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02394A" w14:textId="77777777" w:rsidR="009C2AB1" w:rsidRPr="003627C9" w:rsidRDefault="009C2AB1" w:rsidP="00C669A5">
            <w:pPr>
              <w:pStyle w:val="Texto"/>
              <w:spacing w:after="8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C9935" w14:textId="77777777" w:rsidR="009C2AB1" w:rsidRPr="003627C9" w:rsidRDefault="009C2AB1" w:rsidP="00C669A5">
            <w:pPr>
              <w:pStyle w:val="Texto"/>
              <w:spacing w:after="80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c)</w:t>
            </w:r>
            <w:r w:rsidRPr="003627C9">
              <w:rPr>
                <w:sz w:val="16"/>
                <w:szCs w:val="16"/>
              </w:rPr>
              <w:tab/>
              <w:t>Sección aduanera del Aeropuerto Internacional Abraham González.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E717B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10:00 a 20:00 horas. Sábados de 9:00 a 14:00 horas.</w:t>
            </w:r>
          </w:p>
        </w:tc>
      </w:tr>
      <w:tr w:rsidR="009C2AB1" w:rsidRPr="003627C9" w14:paraId="48192D8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7AE5A" w14:textId="77777777" w:rsidR="009C2AB1" w:rsidRPr="003627C9" w:rsidRDefault="009C2AB1" w:rsidP="00C669A5">
            <w:pPr>
              <w:pStyle w:val="Texto"/>
              <w:spacing w:after="8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88B1C" w14:textId="77777777" w:rsidR="009C2AB1" w:rsidRPr="003627C9" w:rsidRDefault="009C2AB1" w:rsidP="00C669A5">
            <w:pPr>
              <w:pStyle w:val="Texto"/>
              <w:spacing w:after="80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d)</w:t>
            </w:r>
            <w:r w:rsidRPr="003627C9">
              <w:rPr>
                <w:sz w:val="16"/>
                <w:szCs w:val="16"/>
              </w:rPr>
              <w:tab/>
              <w:t>Sección aduanera Guadalupe-Tornillo.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D97E6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sz w:val="16"/>
                <w:szCs w:val="16"/>
                <w:u w:val="single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18:00 horas.</w:t>
            </w:r>
          </w:p>
        </w:tc>
      </w:tr>
      <w:tr w:rsidR="009C2AB1" w:rsidRPr="003627C9" w14:paraId="384ACEB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F40E6D" w14:textId="77777777" w:rsidR="009C2AB1" w:rsidRPr="003627C9" w:rsidRDefault="009C2AB1" w:rsidP="00C669A5">
            <w:pPr>
              <w:pStyle w:val="Texto"/>
              <w:spacing w:after="80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XIV.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A2D8A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Chihuahua: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1B49D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20:00 horas. Sábados de 9:00 a 11:00 horas.</w:t>
            </w:r>
          </w:p>
        </w:tc>
      </w:tr>
      <w:tr w:rsidR="009C2AB1" w:rsidRPr="003627C9" w14:paraId="217BFF6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E82642" w14:textId="77777777" w:rsidR="009C2AB1" w:rsidRPr="003627C9" w:rsidRDefault="009C2AB1" w:rsidP="00C669A5">
            <w:pPr>
              <w:pStyle w:val="Texto"/>
              <w:spacing w:after="8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0702A" w14:textId="77777777" w:rsidR="009C2AB1" w:rsidRPr="003627C9" w:rsidRDefault="009C2AB1" w:rsidP="00C669A5">
            <w:pPr>
              <w:pStyle w:val="Texto"/>
              <w:spacing w:after="80"/>
              <w:ind w:left="432" w:hanging="432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 xml:space="preserve"> </w:t>
            </w:r>
            <w:r w:rsidRPr="003627C9">
              <w:rPr>
                <w:sz w:val="16"/>
                <w:szCs w:val="16"/>
              </w:rPr>
              <w:tab/>
              <w:t>Sección aduanera del Parque Industrial Las Américas.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BF252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12:00 a 20:00 horas.</w:t>
            </w:r>
          </w:p>
        </w:tc>
      </w:tr>
      <w:tr w:rsidR="009C2AB1" w:rsidRPr="003627C9" w14:paraId="11575E0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183BC" w14:textId="77777777" w:rsidR="009C2AB1" w:rsidRPr="003627C9" w:rsidRDefault="009C2AB1" w:rsidP="00C669A5">
            <w:pPr>
              <w:pStyle w:val="Texto"/>
              <w:spacing w:after="8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7860F" w14:textId="77777777" w:rsidR="009C2AB1" w:rsidRPr="003627C9" w:rsidRDefault="009C2AB1" w:rsidP="00C669A5">
            <w:pPr>
              <w:pStyle w:val="Texto"/>
              <w:spacing w:after="80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b)</w:t>
            </w:r>
            <w:r w:rsidRPr="003627C9">
              <w:rPr>
                <w:sz w:val="16"/>
                <w:szCs w:val="16"/>
              </w:rPr>
              <w:tab/>
              <w:t>Sección aduanera del Aeropuerto Internacional General Roberto Fierro Villalobos.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EC138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20:00 horas. Sábados de 11:00 a 13:00 horas.</w:t>
            </w:r>
          </w:p>
        </w:tc>
      </w:tr>
      <w:tr w:rsidR="009C2AB1" w:rsidRPr="003627C9" w14:paraId="4F95A11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F26D4" w14:textId="77777777" w:rsidR="009C2AB1" w:rsidRPr="003627C9" w:rsidRDefault="009C2AB1" w:rsidP="00C669A5">
            <w:pPr>
              <w:pStyle w:val="Texto"/>
              <w:spacing w:after="80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XV.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18F9F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Ojinaga.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FA339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18:00 horas.</w:t>
            </w:r>
          </w:p>
        </w:tc>
      </w:tr>
      <w:tr w:rsidR="009C2AB1" w:rsidRPr="003627C9" w14:paraId="0D0BE17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1D1F6" w14:textId="77777777" w:rsidR="009C2AB1" w:rsidRPr="003627C9" w:rsidRDefault="009C2AB1" w:rsidP="00C669A5">
            <w:pPr>
              <w:pStyle w:val="Texto"/>
              <w:spacing w:after="80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XVI.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0A5B4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Puerto Palomas.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1D456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17:00</w:t>
            </w:r>
            <w:r w:rsidRPr="003627C9">
              <w:rPr>
                <w:b/>
                <w:sz w:val="16"/>
                <w:szCs w:val="16"/>
              </w:rPr>
              <w:t xml:space="preserve"> </w:t>
            </w:r>
            <w:r w:rsidRPr="003627C9">
              <w:rPr>
                <w:sz w:val="16"/>
                <w:szCs w:val="16"/>
              </w:rPr>
              <w:t>horas.</w:t>
            </w:r>
          </w:p>
        </w:tc>
      </w:tr>
      <w:tr w:rsidR="009C2AB1" w:rsidRPr="003627C9" w14:paraId="5974237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4DC82" w14:textId="77777777" w:rsidR="009C2AB1" w:rsidRPr="003627C9" w:rsidRDefault="009C2AB1" w:rsidP="00C669A5">
            <w:pPr>
              <w:pStyle w:val="Texto"/>
              <w:spacing w:after="80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XVII.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C3800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del Aeropuerto Internacional de la Ciudad de México: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D2A7E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sz w:val="16"/>
                <w:szCs w:val="16"/>
                <w:lang w:val="pt-BR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</w:t>
            </w:r>
            <w:r w:rsidRPr="009C2AB1">
              <w:rPr>
                <w:sz w:val="16"/>
                <w:szCs w:val="16"/>
                <w:lang w:val="es-MX"/>
              </w:rPr>
              <w:t xml:space="preserve">20:00 horas. </w:t>
            </w:r>
            <w:r w:rsidRPr="003627C9">
              <w:rPr>
                <w:sz w:val="16"/>
                <w:szCs w:val="16"/>
                <w:lang w:val="pt-BR"/>
              </w:rPr>
              <w:t>Sábados de 10:00 a 14:00 horas.</w:t>
            </w:r>
          </w:p>
        </w:tc>
      </w:tr>
      <w:tr w:rsidR="009C2AB1" w:rsidRPr="003627C9" w14:paraId="2079603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0E065" w14:textId="77777777" w:rsidR="009C2AB1" w:rsidRPr="003627C9" w:rsidRDefault="009C2AB1" w:rsidP="00C669A5">
            <w:pPr>
              <w:pStyle w:val="Texto"/>
              <w:spacing w:after="8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D78EF" w14:textId="77777777" w:rsidR="009C2AB1" w:rsidRPr="003627C9" w:rsidRDefault="009C2AB1" w:rsidP="00C669A5">
            <w:pPr>
              <w:pStyle w:val="Texto"/>
              <w:spacing w:after="80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ab/>
              <w:t>Sección aduanera del Centro Postal Mecanizado.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50E11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15:00 horas.</w:t>
            </w:r>
          </w:p>
        </w:tc>
      </w:tr>
      <w:tr w:rsidR="009C2AB1" w:rsidRPr="003627C9" w14:paraId="4BD5CBC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6D071A" w14:textId="77777777" w:rsidR="009C2AB1" w:rsidRPr="003627C9" w:rsidRDefault="009C2AB1" w:rsidP="00C669A5">
            <w:pPr>
              <w:pStyle w:val="Texto"/>
              <w:spacing w:after="80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XVIII.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66A94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México: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38C9B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18:00 horas.</w:t>
            </w:r>
          </w:p>
        </w:tc>
      </w:tr>
      <w:tr w:rsidR="009C2AB1" w:rsidRPr="003627C9" w14:paraId="1EB9EB0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89233" w14:textId="77777777" w:rsidR="009C2AB1" w:rsidRPr="003627C9" w:rsidRDefault="009C2AB1" w:rsidP="00C669A5">
            <w:pPr>
              <w:pStyle w:val="Texto"/>
              <w:spacing w:after="8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D9734" w14:textId="77777777" w:rsidR="009C2AB1" w:rsidRPr="003627C9" w:rsidRDefault="009C2AB1" w:rsidP="00C669A5">
            <w:pPr>
              <w:pStyle w:val="Texto"/>
              <w:spacing w:after="80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ab/>
              <w:t>Sección aduanera de importación y exportación de contenedores.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E7636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18:00 horas.</w:t>
            </w:r>
          </w:p>
        </w:tc>
      </w:tr>
      <w:tr w:rsidR="009C2AB1" w:rsidRPr="003627C9" w14:paraId="2420A83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7A5DA8" w14:textId="77777777" w:rsidR="009C2AB1" w:rsidRPr="003627C9" w:rsidRDefault="009C2AB1" w:rsidP="00C669A5">
            <w:pPr>
              <w:pStyle w:val="Texto"/>
              <w:spacing w:after="80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XIX.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7E85F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Guanajuato: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A6565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18:00 horas.</w:t>
            </w:r>
          </w:p>
        </w:tc>
      </w:tr>
      <w:tr w:rsidR="009C2AB1" w:rsidRPr="003627C9" w14:paraId="2337F78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E1F543" w14:textId="77777777" w:rsidR="009C2AB1" w:rsidRPr="003627C9" w:rsidRDefault="009C2AB1" w:rsidP="00C669A5">
            <w:pPr>
              <w:pStyle w:val="Texto"/>
              <w:spacing w:after="8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AD66B" w14:textId="77777777" w:rsidR="009C2AB1" w:rsidRPr="003627C9" w:rsidRDefault="009C2AB1" w:rsidP="00C669A5">
            <w:pPr>
              <w:pStyle w:val="Texto"/>
              <w:spacing w:after="80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ab/>
              <w:t>Sección aduanera de Celaya.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0A0DD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sz w:val="16"/>
                <w:szCs w:val="16"/>
                <w:lang w:val="pt-BR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14:00 a 21:00 horas. </w:t>
            </w:r>
            <w:r w:rsidRPr="003627C9">
              <w:rPr>
                <w:sz w:val="16"/>
                <w:szCs w:val="16"/>
                <w:lang w:val="pt-BR"/>
              </w:rPr>
              <w:t>Sábados de 15:00 a 18:00 horas.</w:t>
            </w:r>
          </w:p>
        </w:tc>
      </w:tr>
      <w:tr w:rsidR="009C2AB1" w:rsidRPr="003627C9" w14:paraId="4386EB4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FED8E" w14:textId="77777777" w:rsidR="009C2AB1" w:rsidRPr="003627C9" w:rsidRDefault="009C2AB1" w:rsidP="00C669A5">
            <w:pPr>
              <w:pStyle w:val="Texto"/>
              <w:spacing w:after="8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92F90" w14:textId="77777777" w:rsidR="009C2AB1" w:rsidRPr="003627C9" w:rsidRDefault="009C2AB1" w:rsidP="00C669A5">
            <w:pPr>
              <w:pStyle w:val="Texto"/>
              <w:spacing w:after="80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b)</w:t>
            </w:r>
            <w:r w:rsidRPr="003627C9">
              <w:rPr>
                <w:sz w:val="16"/>
                <w:szCs w:val="16"/>
              </w:rPr>
              <w:tab/>
              <w:t>Sección aduanera del Aeropuerto Internacional de Guanajuato.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26C06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18:00 horas.</w:t>
            </w:r>
          </w:p>
        </w:tc>
      </w:tr>
      <w:tr w:rsidR="009C2AB1" w:rsidRPr="003627C9" w14:paraId="45F2767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FE1A54" w14:textId="77777777" w:rsidR="009C2AB1" w:rsidRPr="003627C9" w:rsidRDefault="009C2AB1" w:rsidP="00C669A5">
            <w:pPr>
              <w:pStyle w:val="Texto"/>
              <w:spacing w:after="80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lastRenderedPageBreak/>
              <w:t>XX.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4E02F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Acapulco: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9327B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17:00 horas.</w:t>
            </w:r>
          </w:p>
        </w:tc>
      </w:tr>
      <w:tr w:rsidR="009C2AB1" w:rsidRPr="003627C9" w14:paraId="4A6465A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8A980" w14:textId="77777777" w:rsidR="009C2AB1" w:rsidRPr="003627C9" w:rsidRDefault="009C2AB1" w:rsidP="00C669A5">
            <w:pPr>
              <w:pStyle w:val="Texto"/>
              <w:spacing w:after="8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B524B" w14:textId="77777777" w:rsidR="009C2AB1" w:rsidRPr="003627C9" w:rsidRDefault="009C2AB1" w:rsidP="00C669A5">
            <w:pPr>
              <w:pStyle w:val="Texto"/>
              <w:spacing w:after="80"/>
              <w:ind w:left="432" w:hanging="432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ab/>
              <w:t>Sección aduanera del Aeropuerto Internacional General Juan N. Álvarez.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0C2F7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17:00 horas.</w:t>
            </w:r>
          </w:p>
        </w:tc>
      </w:tr>
      <w:tr w:rsidR="009C2AB1" w:rsidRPr="003627C9" w14:paraId="0826048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9CB57A" w14:textId="77777777" w:rsidR="009C2AB1" w:rsidRPr="003627C9" w:rsidRDefault="009C2AB1" w:rsidP="00C669A5">
            <w:pPr>
              <w:pStyle w:val="Texto"/>
              <w:spacing w:after="80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XXI.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ABBD2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Guadalajara: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45177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20:00 horas. Sábados de 12:00 a 16:00 horas.</w:t>
            </w:r>
          </w:p>
        </w:tc>
      </w:tr>
      <w:tr w:rsidR="009C2AB1" w:rsidRPr="003627C9" w14:paraId="36B44D8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8918D2" w14:textId="77777777" w:rsidR="009C2AB1" w:rsidRPr="003627C9" w:rsidRDefault="009C2AB1" w:rsidP="00C669A5">
            <w:pPr>
              <w:pStyle w:val="Texto"/>
              <w:spacing w:after="8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9FF56" w14:textId="77777777" w:rsidR="009C2AB1" w:rsidRPr="003627C9" w:rsidRDefault="009C2AB1" w:rsidP="00C669A5">
            <w:pPr>
              <w:pStyle w:val="Texto"/>
              <w:spacing w:after="80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ab/>
              <w:t>Sección aduanera de Puerto Vallarta.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57849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15:00 horas. Sábados de 9:00 a 13:00 horas.</w:t>
            </w:r>
          </w:p>
        </w:tc>
      </w:tr>
      <w:tr w:rsidR="009C2AB1" w:rsidRPr="003627C9" w14:paraId="4401BF3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F190C" w14:textId="77777777" w:rsidR="009C2AB1" w:rsidRPr="003627C9" w:rsidRDefault="009C2AB1" w:rsidP="00C669A5">
            <w:pPr>
              <w:pStyle w:val="Texto"/>
              <w:spacing w:after="8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0B581" w14:textId="77777777" w:rsidR="009C2AB1" w:rsidRPr="003627C9" w:rsidRDefault="009C2AB1" w:rsidP="00C669A5">
            <w:pPr>
              <w:pStyle w:val="Texto"/>
              <w:spacing w:after="80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b)</w:t>
            </w:r>
            <w:r w:rsidRPr="003627C9">
              <w:rPr>
                <w:sz w:val="16"/>
                <w:szCs w:val="16"/>
              </w:rPr>
              <w:tab/>
              <w:t>Sección aduanera de la Terminal Intermodal Ferroviaria.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EF08" w14:textId="77777777" w:rsidR="009C2AB1" w:rsidRPr="003627C9" w:rsidRDefault="009C2AB1" w:rsidP="00C669A5">
            <w:pPr>
              <w:pStyle w:val="Texto"/>
              <w:spacing w:after="80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15:00 horas.</w:t>
            </w:r>
          </w:p>
        </w:tc>
      </w:tr>
      <w:tr w:rsidR="009C2AB1" w:rsidRPr="003627C9" w14:paraId="6994B47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11EC30" w14:textId="77777777" w:rsidR="009C2AB1" w:rsidRPr="003627C9" w:rsidRDefault="009C2AB1" w:rsidP="00C669A5">
            <w:pPr>
              <w:pStyle w:val="Texto"/>
              <w:spacing w:after="65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XXII.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EB84A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Toluca: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0DA54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20:00 horas. Sábados de 9:00 a 17:00 horas.</w:t>
            </w:r>
          </w:p>
        </w:tc>
      </w:tr>
      <w:tr w:rsidR="009C2AB1" w:rsidRPr="003627C9" w14:paraId="64EB0F4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CEF70" w14:textId="77777777" w:rsidR="009C2AB1" w:rsidRPr="003627C9" w:rsidRDefault="009C2AB1" w:rsidP="00C669A5">
            <w:pPr>
              <w:pStyle w:val="Texto"/>
              <w:spacing w:after="65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A4EDE" w14:textId="77777777" w:rsidR="009C2AB1" w:rsidRPr="003627C9" w:rsidRDefault="009C2AB1" w:rsidP="00C669A5">
            <w:pPr>
              <w:pStyle w:val="Texto"/>
              <w:spacing w:after="65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ab/>
            </w:r>
            <w:r w:rsidRPr="003627C9">
              <w:rPr>
                <w:color w:val="000000"/>
                <w:sz w:val="16"/>
                <w:szCs w:val="16"/>
              </w:rPr>
              <w:t xml:space="preserve">Sección aduanera de San </w:t>
            </w:r>
            <w:r w:rsidRPr="003627C9">
              <w:rPr>
                <w:sz w:val="16"/>
                <w:szCs w:val="16"/>
              </w:rPr>
              <w:t>Cayetano</w:t>
            </w:r>
            <w:r w:rsidRPr="003627C9">
              <w:rPr>
                <w:color w:val="000000"/>
                <w:sz w:val="16"/>
                <w:szCs w:val="16"/>
              </w:rPr>
              <w:t xml:space="preserve"> </w:t>
            </w:r>
            <w:r w:rsidRPr="003627C9">
              <w:rPr>
                <w:sz w:val="16"/>
                <w:szCs w:val="16"/>
              </w:rPr>
              <w:t>Morelos.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05073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sz w:val="16"/>
                <w:szCs w:val="16"/>
              </w:rPr>
            </w:pPr>
            <w:r w:rsidRPr="003627C9">
              <w:rPr>
                <w:color w:val="000000"/>
                <w:sz w:val="16"/>
                <w:szCs w:val="16"/>
                <w:u w:val="single"/>
              </w:rPr>
              <w:t>Importación y Exportación</w:t>
            </w:r>
            <w:r w:rsidRPr="003627C9">
              <w:rPr>
                <w:color w:val="000000"/>
                <w:sz w:val="16"/>
                <w:szCs w:val="16"/>
              </w:rPr>
              <w:t>. De lunes a viernes de 9:00 a 17:00 horas. Sábados de 9:00 a 14:00 horas.</w:t>
            </w:r>
          </w:p>
        </w:tc>
      </w:tr>
      <w:tr w:rsidR="009C2AB1" w:rsidRPr="003627C9" w14:paraId="3BF5E2E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B6569C" w14:textId="77777777" w:rsidR="009C2AB1" w:rsidRPr="003627C9" w:rsidRDefault="009C2AB1" w:rsidP="00C669A5">
            <w:pPr>
              <w:pStyle w:val="Texto"/>
              <w:spacing w:after="65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XXIII.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57882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Lázaro Cárdenas: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D0B44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19:00 horas. Sábados de 10:00 a 14:00 horas.</w:t>
            </w:r>
          </w:p>
        </w:tc>
      </w:tr>
      <w:tr w:rsidR="009C2AB1" w:rsidRPr="003627C9" w14:paraId="34B6EBC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DADE6" w14:textId="77777777" w:rsidR="009C2AB1" w:rsidRPr="003627C9" w:rsidRDefault="009C2AB1" w:rsidP="00C669A5">
            <w:pPr>
              <w:pStyle w:val="Texto"/>
              <w:spacing w:after="65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53A6E" w14:textId="77777777" w:rsidR="009C2AB1" w:rsidRPr="003627C9" w:rsidRDefault="009C2AB1" w:rsidP="00C669A5">
            <w:pPr>
              <w:pStyle w:val="Texto"/>
              <w:spacing w:after="65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ab/>
              <w:t>Sección aduanera del Aeropuerto Internacional Ixtapa Zihuatanejo.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F5AAF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domingo de 9:00 a 20:00 horas.</w:t>
            </w:r>
          </w:p>
        </w:tc>
      </w:tr>
      <w:tr w:rsidR="009C2AB1" w:rsidRPr="003627C9" w14:paraId="4C0B019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0030A" w14:textId="77777777" w:rsidR="009C2AB1" w:rsidRPr="003627C9" w:rsidRDefault="009C2AB1" w:rsidP="00C669A5">
            <w:pPr>
              <w:pStyle w:val="Texto"/>
              <w:spacing w:after="65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XXIV.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76FE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Colombia.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EB860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</w:t>
            </w:r>
            <w:r w:rsidRPr="003627C9">
              <w:rPr>
                <w:color w:val="000000"/>
                <w:sz w:val="16"/>
                <w:szCs w:val="16"/>
              </w:rPr>
              <w:t xml:space="preserve">22:30 </w:t>
            </w:r>
            <w:r w:rsidRPr="003627C9">
              <w:rPr>
                <w:sz w:val="16"/>
                <w:szCs w:val="16"/>
              </w:rPr>
              <w:t xml:space="preserve">horas. </w:t>
            </w:r>
            <w:r w:rsidRPr="003627C9">
              <w:rPr>
                <w:sz w:val="16"/>
                <w:szCs w:val="16"/>
                <w:lang w:val="pt-BR"/>
              </w:rPr>
              <w:t xml:space="preserve">Sábados de 8:00 a 16:00 </w:t>
            </w:r>
            <w:r w:rsidRPr="003627C9">
              <w:rPr>
                <w:sz w:val="16"/>
                <w:szCs w:val="16"/>
              </w:rPr>
              <w:t>horas.</w:t>
            </w:r>
          </w:p>
          <w:p w14:paraId="4A342D5D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Exportación.</w:t>
            </w:r>
            <w:r w:rsidRPr="003627C9">
              <w:rPr>
                <w:sz w:val="16"/>
                <w:szCs w:val="16"/>
              </w:rPr>
              <w:t xml:space="preserve"> Domingos de 8:00 a 15:00 horas.</w:t>
            </w:r>
          </w:p>
          <w:p w14:paraId="4EBD379B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sz w:val="16"/>
                <w:szCs w:val="16"/>
                <w:lang w:val="pt-BR"/>
              </w:rPr>
            </w:pPr>
            <w:r w:rsidRPr="003627C9">
              <w:rPr>
                <w:sz w:val="16"/>
                <w:szCs w:val="16"/>
                <w:u w:val="single"/>
              </w:rPr>
              <w:t>Importación.</w:t>
            </w:r>
            <w:r w:rsidRPr="003627C9">
              <w:rPr>
                <w:sz w:val="16"/>
                <w:szCs w:val="16"/>
              </w:rPr>
              <w:t xml:space="preserve"> Domingo Cerrado.</w:t>
            </w:r>
          </w:p>
        </w:tc>
      </w:tr>
      <w:tr w:rsidR="009C2AB1" w:rsidRPr="003627C9" w14:paraId="007BB0F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48ADE2" w14:textId="77777777" w:rsidR="009C2AB1" w:rsidRPr="003627C9" w:rsidRDefault="009C2AB1" w:rsidP="00C669A5">
            <w:pPr>
              <w:pStyle w:val="Texto"/>
              <w:spacing w:after="65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XXV.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3A180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Monterrey: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782A4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20:00 horas.</w:t>
            </w:r>
          </w:p>
        </w:tc>
      </w:tr>
      <w:tr w:rsidR="009C2AB1" w:rsidRPr="003627C9" w14:paraId="3C081E1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3F951F" w14:textId="77777777" w:rsidR="009C2AB1" w:rsidRPr="003627C9" w:rsidRDefault="009C2AB1" w:rsidP="00C669A5">
            <w:pPr>
              <w:pStyle w:val="Texto"/>
              <w:spacing w:after="65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88700" w14:textId="77777777" w:rsidR="009C2AB1" w:rsidRPr="003627C9" w:rsidRDefault="009C2AB1" w:rsidP="00C669A5">
            <w:pPr>
              <w:pStyle w:val="Texto"/>
              <w:spacing w:after="65"/>
              <w:ind w:left="432" w:hanging="432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b/>
                <w:sz w:val="16"/>
                <w:szCs w:val="16"/>
              </w:rPr>
              <w:tab/>
            </w:r>
            <w:r w:rsidRPr="003627C9">
              <w:rPr>
                <w:sz w:val="16"/>
                <w:szCs w:val="16"/>
              </w:rPr>
              <w:t>Sección aduanera del Aeropuerto Internacional General Mariano Escobedo.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FEDF2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20:30 horas. Sábados de 10:00 a 14:00 horas.</w:t>
            </w:r>
          </w:p>
        </w:tc>
      </w:tr>
      <w:tr w:rsidR="009C2AB1" w:rsidRPr="003627C9" w14:paraId="3CFBE0F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77A656" w14:textId="77777777" w:rsidR="009C2AB1" w:rsidRPr="003627C9" w:rsidRDefault="009C2AB1" w:rsidP="00C669A5">
            <w:pPr>
              <w:pStyle w:val="Texto"/>
              <w:spacing w:after="65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4F161" w14:textId="77777777" w:rsidR="009C2AB1" w:rsidRPr="003627C9" w:rsidRDefault="009C2AB1" w:rsidP="00C669A5">
            <w:pPr>
              <w:pStyle w:val="Texto"/>
              <w:spacing w:after="65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b)</w:t>
            </w:r>
            <w:r w:rsidRPr="003627C9">
              <w:rPr>
                <w:sz w:val="16"/>
                <w:szCs w:val="16"/>
              </w:rPr>
              <w:tab/>
              <w:t>Sección</w:t>
            </w:r>
            <w:r w:rsidRPr="003627C9">
              <w:rPr>
                <w:color w:val="000000"/>
                <w:sz w:val="16"/>
                <w:szCs w:val="16"/>
              </w:rPr>
              <w:t xml:space="preserve"> aduanera Salinas Victoria A (Terminal Ferroviaria).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D02A8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18:00 horas. Sábados de 10:00 a 12:00 horas.</w:t>
            </w:r>
          </w:p>
        </w:tc>
      </w:tr>
      <w:tr w:rsidR="009C2AB1" w:rsidRPr="003627C9" w14:paraId="759B236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F14556" w14:textId="77777777" w:rsidR="009C2AB1" w:rsidRPr="003627C9" w:rsidRDefault="009C2AB1" w:rsidP="00C669A5">
            <w:pPr>
              <w:pStyle w:val="Texto"/>
              <w:spacing w:after="65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DA82B" w14:textId="77777777" w:rsidR="009C2AB1" w:rsidRPr="003627C9" w:rsidRDefault="009C2AB1" w:rsidP="00C669A5">
            <w:pPr>
              <w:pStyle w:val="Texto"/>
              <w:spacing w:after="65"/>
              <w:ind w:left="432" w:hanging="432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c)</w:t>
            </w:r>
            <w:r w:rsidRPr="003627C9">
              <w:rPr>
                <w:sz w:val="16"/>
                <w:szCs w:val="16"/>
              </w:rPr>
              <w:tab/>
              <w:t>Sección aduanera General Escobedo.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94EBE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sz w:val="16"/>
                <w:szCs w:val="16"/>
                <w:u w:val="single"/>
              </w:rPr>
            </w:pPr>
            <w:r w:rsidRPr="003627C9">
              <w:rPr>
                <w:sz w:val="16"/>
                <w:szCs w:val="16"/>
                <w:u w:val="single"/>
              </w:rPr>
              <w:t>FF.CC.</w:t>
            </w:r>
          </w:p>
          <w:p w14:paraId="3CBE8FB0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</w:t>
            </w:r>
            <w:r w:rsidRPr="003627C9">
              <w:rPr>
                <w:color w:val="000000"/>
                <w:sz w:val="16"/>
                <w:szCs w:val="16"/>
                <w:u w:val="single"/>
              </w:rPr>
              <w:t>.</w:t>
            </w:r>
            <w:r w:rsidRPr="003627C9">
              <w:rPr>
                <w:color w:val="000000"/>
                <w:sz w:val="16"/>
                <w:szCs w:val="16"/>
              </w:rPr>
              <w:t xml:space="preserve"> De lunes a viernes de 9:00 a 18:00 horas. Sábados de 10:00 a 12:00 horas.</w:t>
            </w:r>
          </w:p>
        </w:tc>
      </w:tr>
      <w:tr w:rsidR="009C2AB1" w:rsidRPr="003627C9" w14:paraId="69252EE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A5021" w14:textId="77777777" w:rsidR="009C2AB1" w:rsidRPr="003627C9" w:rsidRDefault="009C2AB1" w:rsidP="00C669A5">
            <w:pPr>
              <w:pStyle w:val="Texto"/>
              <w:spacing w:after="65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0EBDD" w14:textId="77777777" w:rsidR="009C2AB1" w:rsidRPr="003627C9" w:rsidRDefault="009C2AB1" w:rsidP="00C669A5">
            <w:pPr>
              <w:pStyle w:val="Texto"/>
              <w:spacing w:after="65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d)</w:t>
            </w:r>
            <w:r w:rsidRPr="003627C9">
              <w:rPr>
                <w:sz w:val="16"/>
                <w:szCs w:val="16"/>
              </w:rPr>
              <w:tab/>
              <w:t>Sección aduanera Salinas Victoria B (Interpuerto).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54A02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18:00 horas. Sábados de 10:00 a 14:00 horas.</w:t>
            </w:r>
          </w:p>
        </w:tc>
      </w:tr>
      <w:tr w:rsidR="009C2AB1" w:rsidRPr="003627C9" w14:paraId="159DB13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863235" w14:textId="77777777" w:rsidR="009C2AB1" w:rsidRPr="003627C9" w:rsidRDefault="009C2AB1" w:rsidP="00C669A5">
            <w:pPr>
              <w:pStyle w:val="Texto"/>
              <w:spacing w:after="65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XXVI.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FB9E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Salina Cruz: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18024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17:00 horas. Sábados de 8:00 a 13:00 horas.</w:t>
            </w:r>
          </w:p>
        </w:tc>
      </w:tr>
      <w:tr w:rsidR="009C2AB1" w:rsidRPr="003627C9" w14:paraId="16146C5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41236" w14:textId="77777777" w:rsidR="009C2AB1" w:rsidRPr="003627C9" w:rsidRDefault="009C2AB1" w:rsidP="00C669A5">
            <w:pPr>
              <w:pStyle w:val="Texto"/>
              <w:spacing w:after="65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B7C8A" w14:textId="77777777" w:rsidR="009C2AB1" w:rsidRPr="003627C9" w:rsidRDefault="009C2AB1" w:rsidP="00C669A5">
            <w:pPr>
              <w:pStyle w:val="Texto"/>
              <w:spacing w:after="65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ab/>
              <w:t>Sección aduanera de Puerto Chiapas.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5B744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sz w:val="16"/>
                <w:szCs w:val="16"/>
                <w:u w:val="single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18:00 horas. Sábados de 9:00 a 15:00 horas.</w:t>
            </w:r>
          </w:p>
        </w:tc>
      </w:tr>
      <w:tr w:rsidR="009C2AB1" w:rsidRPr="003627C9" w14:paraId="3495963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8E22A0" w14:textId="77777777" w:rsidR="009C2AB1" w:rsidRPr="003627C9" w:rsidRDefault="009C2AB1" w:rsidP="00C669A5">
            <w:pPr>
              <w:pStyle w:val="Texto"/>
              <w:spacing w:after="65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XXVII.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30ABF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Puebla: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02B30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17:00 horas.</w:t>
            </w:r>
          </w:p>
        </w:tc>
      </w:tr>
      <w:tr w:rsidR="009C2AB1" w:rsidRPr="003627C9" w14:paraId="6A056CC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AFDA1F" w14:textId="77777777" w:rsidR="009C2AB1" w:rsidRPr="003627C9" w:rsidRDefault="009C2AB1" w:rsidP="00C669A5">
            <w:pPr>
              <w:pStyle w:val="Texto"/>
              <w:spacing w:after="65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FCEED" w14:textId="77777777" w:rsidR="009C2AB1" w:rsidRPr="003627C9" w:rsidRDefault="009C2AB1" w:rsidP="00C669A5">
            <w:pPr>
              <w:pStyle w:val="Texto"/>
              <w:spacing w:after="65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ab/>
              <w:t>Sección aduanera de Cuernavaca.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210A6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20:00 horas.</w:t>
            </w:r>
          </w:p>
        </w:tc>
      </w:tr>
      <w:tr w:rsidR="009C2AB1" w:rsidRPr="003627C9" w14:paraId="50B62DB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AB1CF" w14:textId="77777777" w:rsidR="009C2AB1" w:rsidRPr="003627C9" w:rsidRDefault="009C2AB1" w:rsidP="00C669A5">
            <w:pPr>
              <w:pStyle w:val="Texto"/>
              <w:spacing w:after="65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446CA" w14:textId="77777777" w:rsidR="009C2AB1" w:rsidRPr="003627C9" w:rsidRDefault="009C2AB1" w:rsidP="00C669A5">
            <w:pPr>
              <w:pStyle w:val="Texto"/>
              <w:spacing w:after="65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b)</w:t>
            </w:r>
            <w:r w:rsidRPr="003627C9">
              <w:rPr>
                <w:sz w:val="16"/>
                <w:szCs w:val="16"/>
              </w:rPr>
              <w:tab/>
              <w:t>Sección aduanera del Aeropuerto Internacional Hermanos Serdán.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C7F23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20:00 horas.</w:t>
            </w:r>
          </w:p>
        </w:tc>
      </w:tr>
      <w:tr w:rsidR="009C2AB1" w:rsidRPr="003627C9" w14:paraId="15956C5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03C02E" w14:textId="77777777" w:rsidR="009C2AB1" w:rsidRPr="003627C9" w:rsidRDefault="009C2AB1" w:rsidP="00C669A5">
            <w:pPr>
              <w:pStyle w:val="Texto"/>
              <w:spacing w:after="65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XXVIII.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09F98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Querétaro: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75FDD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10:00 a 21:00 horas.</w:t>
            </w:r>
          </w:p>
        </w:tc>
      </w:tr>
      <w:tr w:rsidR="009C2AB1" w:rsidRPr="003627C9" w14:paraId="3E21F82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B05C7" w14:textId="77777777" w:rsidR="009C2AB1" w:rsidRPr="003627C9" w:rsidRDefault="009C2AB1" w:rsidP="00C669A5">
            <w:pPr>
              <w:pStyle w:val="Texto"/>
              <w:spacing w:after="65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95C8A" w14:textId="77777777" w:rsidR="009C2AB1" w:rsidRPr="003627C9" w:rsidRDefault="009C2AB1" w:rsidP="00C669A5">
            <w:pPr>
              <w:pStyle w:val="Texto"/>
              <w:spacing w:after="65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ab/>
              <w:t>Sección</w:t>
            </w:r>
            <w:r w:rsidRPr="003627C9">
              <w:rPr>
                <w:color w:val="000000"/>
                <w:sz w:val="16"/>
                <w:szCs w:val="16"/>
              </w:rPr>
              <w:t xml:space="preserve"> </w:t>
            </w:r>
            <w:r w:rsidRPr="003627C9">
              <w:rPr>
                <w:sz w:val="16"/>
                <w:szCs w:val="16"/>
              </w:rPr>
              <w:t>aduanera</w:t>
            </w:r>
            <w:r w:rsidRPr="003627C9">
              <w:rPr>
                <w:color w:val="000000"/>
                <w:sz w:val="16"/>
                <w:szCs w:val="16"/>
              </w:rPr>
              <w:t xml:space="preserve"> de Hidalgo.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FEB47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18:00 horas.</w:t>
            </w:r>
          </w:p>
        </w:tc>
      </w:tr>
      <w:tr w:rsidR="009C2AB1" w:rsidRPr="003627C9" w14:paraId="162BFDD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38F536" w14:textId="77777777" w:rsidR="009C2AB1" w:rsidRPr="003627C9" w:rsidRDefault="009C2AB1" w:rsidP="00C669A5">
            <w:pPr>
              <w:pStyle w:val="Texto"/>
              <w:spacing w:after="65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lastRenderedPageBreak/>
              <w:t>XXIX.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3EFAE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Cancún: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EE8F7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18:00 horas. Sábados de 8:00 a 12:00 horas.</w:t>
            </w:r>
          </w:p>
        </w:tc>
      </w:tr>
      <w:tr w:rsidR="009C2AB1" w:rsidRPr="003627C9" w14:paraId="6FBED75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B6A841" w14:textId="77777777" w:rsidR="009C2AB1" w:rsidRPr="003627C9" w:rsidRDefault="009C2AB1" w:rsidP="00C669A5">
            <w:pPr>
              <w:pStyle w:val="Texto"/>
              <w:spacing w:after="65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19C74" w14:textId="77777777" w:rsidR="009C2AB1" w:rsidRPr="003627C9" w:rsidRDefault="009C2AB1" w:rsidP="00C669A5">
            <w:pPr>
              <w:pStyle w:val="Texto"/>
              <w:spacing w:after="65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ab/>
              <w:t>Sección aduanera de Puerto Morelos.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BFBFC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sz w:val="16"/>
                <w:szCs w:val="16"/>
              </w:rPr>
            </w:pPr>
            <w:r w:rsidRPr="003627C9">
              <w:rPr>
                <w:color w:val="000000"/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color w:val="000000"/>
                <w:sz w:val="16"/>
                <w:szCs w:val="16"/>
              </w:rPr>
              <w:t xml:space="preserve"> De lunes a viernes de 10:00 a 18:00 horas. Sábados de 10:00 a 13:00 horas.</w:t>
            </w:r>
          </w:p>
        </w:tc>
      </w:tr>
      <w:tr w:rsidR="009C2AB1" w:rsidRPr="003627C9" w14:paraId="6CEFD46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770C2" w14:textId="77777777" w:rsidR="009C2AB1" w:rsidRPr="003627C9" w:rsidRDefault="009C2AB1" w:rsidP="00C669A5">
            <w:pPr>
              <w:pStyle w:val="Texto"/>
              <w:spacing w:after="65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D81A4" w14:textId="77777777" w:rsidR="009C2AB1" w:rsidRPr="003627C9" w:rsidRDefault="009C2AB1" w:rsidP="00C669A5">
            <w:pPr>
              <w:pStyle w:val="Texto"/>
              <w:spacing w:after="65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b)</w:t>
            </w:r>
            <w:r w:rsidRPr="003627C9">
              <w:rPr>
                <w:sz w:val="16"/>
                <w:szCs w:val="16"/>
              </w:rPr>
              <w:tab/>
              <w:t>Sección aduanera del Aeropuerto Internacional de Cozumel.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34F24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sz w:val="16"/>
                <w:szCs w:val="16"/>
              </w:rPr>
            </w:pPr>
            <w:r w:rsidRPr="003627C9">
              <w:rPr>
                <w:color w:val="000000"/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color w:val="000000"/>
                <w:sz w:val="16"/>
                <w:szCs w:val="16"/>
              </w:rPr>
              <w:t xml:space="preserve"> De lunes a viernes de 9:00 a 15:00 horas.</w:t>
            </w:r>
          </w:p>
        </w:tc>
      </w:tr>
      <w:tr w:rsidR="009C2AB1" w:rsidRPr="003627C9" w14:paraId="21E2E52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B408FF" w14:textId="77777777" w:rsidR="009C2AB1" w:rsidRPr="003627C9" w:rsidRDefault="009C2AB1" w:rsidP="00C669A5">
            <w:pPr>
              <w:pStyle w:val="Texto"/>
              <w:spacing w:after="65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XXX.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0476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Subteniente López: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A1D4D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b/>
                <w:sz w:val="16"/>
                <w:szCs w:val="16"/>
                <w:u w:val="single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18:00 horas.</w:t>
            </w:r>
          </w:p>
        </w:tc>
      </w:tr>
      <w:tr w:rsidR="009C2AB1" w:rsidRPr="003627C9" w14:paraId="75C984D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E866E" w14:textId="77777777" w:rsidR="009C2AB1" w:rsidRPr="003627C9" w:rsidRDefault="009C2AB1" w:rsidP="00C669A5">
            <w:pPr>
              <w:pStyle w:val="Texto"/>
              <w:spacing w:after="65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7DB57" w14:textId="77777777" w:rsidR="009C2AB1" w:rsidRPr="003627C9" w:rsidRDefault="009C2AB1" w:rsidP="00C669A5">
            <w:pPr>
              <w:pStyle w:val="Texto"/>
              <w:spacing w:after="65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ab/>
              <w:t>Sección aduanera de Subteniente López II “</w:t>
            </w:r>
            <w:proofErr w:type="spellStart"/>
            <w:r w:rsidRPr="003627C9">
              <w:rPr>
                <w:sz w:val="16"/>
                <w:szCs w:val="16"/>
              </w:rPr>
              <w:t>Chactemal</w:t>
            </w:r>
            <w:proofErr w:type="spellEnd"/>
            <w:r w:rsidRPr="003627C9">
              <w:rPr>
                <w:sz w:val="16"/>
                <w:szCs w:val="16"/>
              </w:rPr>
              <w:t>”.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66FA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sz w:val="16"/>
                <w:szCs w:val="16"/>
                <w:u w:val="single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18:00 horas.</w:t>
            </w:r>
          </w:p>
        </w:tc>
      </w:tr>
      <w:tr w:rsidR="009C2AB1" w:rsidRPr="003627C9" w14:paraId="04DDA3D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FB491C" w14:textId="77777777" w:rsidR="009C2AB1" w:rsidRPr="003627C9" w:rsidRDefault="009C2AB1" w:rsidP="00C669A5">
            <w:pPr>
              <w:pStyle w:val="Texto"/>
              <w:spacing w:after="65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XXXI.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098CE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Mazatlán: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2E44F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18:00 horas.</w:t>
            </w:r>
          </w:p>
        </w:tc>
      </w:tr>
      <w:tr w:rsidR="009C2AB1" w:rsidRPr="003627C9" w14:paraId="55AD01C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3FDD2" w14:textId="77777777" w:rsidR="009C2AB1" w:rsidRPr="003627C9" w:rsidRDefault="009C2AB1" w:rsidP="00C669A5">
            <w:pPr>
              <w:pStyle w:val="Texto"/>
              <w:spacing w:after="65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D4564" w14:textId="77777777" w:rsidR="009C2AB1" w:rsidRPr="003627C9" w:rsidRDefault="009C2AB1" w:rsidP="00C669A5">
            <w:pPr>
              <w:pStyle w:val="Texto"/>
              <w:spacing w:after="65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ab/>
              <w:t>Sección aduanera de Topolobampo.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C00F2" w14:textId="77777777" w:rsidR="009C2AB1" w:rsidRPr="003627C9" w:rsidRDefault="009C2AB1" w:rsidP="00C669A5">
            <w:pPr>
              <w:pStyle w:val="Texto"/>
              <w:spacing w:after="65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18:00 horas.</w:t>
            </w:r>
          </w:p>
        </w:tc>
      </w:tr>
      <w:tr w:rsidR="009C2AB1" w:rsidRPr="003627C9" w14:paraId="0DA8C09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B1705" w14:textId="77777777" w:rsidR="009C2AB1" w:rsidRPr="003627C9" w:rsidRDefault="009C2AB1" w:rsidP="00C669A5">
            <w:pPr>
              <w:pStyle w:val="Texto"/>
              <w:spacing w:after="73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XXXII.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F1D31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Agua Prieta.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FBCBE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Importación.</w:t>
            </w:r>
            <w:r w:rsidRPr="003627C9">
              <w:rPr>
                <w:sz w:val="16"/>
                <w:szCs w:val="16"/>
              </w:rPr>
              <w:t xml:space="preserve"> De lunes a viernes de 9:00 a 18:00 horas. Sábados de 9:00 a 14:00 horas.</w:t>
            </w:r>
          </w:p>
          <w:p w14:paraId="41E873A1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Exportación.</w:t>
            </w:r>
            <w:r w:rsidRPr="003627C9">
              <w:rPr>
                <w:sz w:val="16"/>
                <w:szCs w:val="16"/>
              </w:rPr>
              <w:t xml:space="preserve"> De lunes a viernes de 9:00 a 17:00 horas. Sábados de 10:00 a 14:00 horas.</w:t>
            </w:r>
          </w:p>
        </w:tc>
      </w:tr>
      <w:tr w:rsidR="009C2AB1" w:rsidRPr="003627C9" w14:paraId="1F1A869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C67C" w14:textId="77777777" w:rsidR="009C2AB1" w:rsidRPr="003627C9" w:rsidRDefault="009C2AB1" w:rsidP="00C669A5">
            <w:pPr>
              <w:pStyle w:val="Texto"/>
              <w:spacing w:after="73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XXXIII.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B38EC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Guaymas.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38037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17:00 horas.</w:t>
            </w:r>
          </w:p>
        </w:tc>
      </w:tr>
      <w:tr w:rsidR="009C2AB1" w:rsidRPr="003627C9" w14:paraId="56DE404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A02B4" w14:textId="77777777" w:rsidR="009C2AB1" w:rsidRPr="003627C9" w:rsidRDefault="009C2AB1" w:rsidP="00C669A5">
            <w:pPr>
              <w:pStyle w:val="Texto"/>
              <w:spacing w:after="73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XXXIV.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6A7E8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Naco.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43411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</w:t>
            </w:r>
            <w:r w:rsidRPr="003627C9">
              <w:rPr>
                <w:color w:val="000000"/>
                <w:sz w:val="16"/>
                <w:szCs w:val="16"/>
              </w:rPr>
              <w:t xml:space="preserve">9:00 </w:t>
            </w:r>
            <w:r w:rsidRPr="003627C9">
              <w:rPr>
                <w:sz w:val="16"/>
                <w:szCs w:val="16"/>
              </w:rPr>
              <w:t>a 18:00 horas.</w:t>
            </w:r>
          </w:p>
        </w:tc>
      </w:tr>
      <w:tr w:rsidR="009C2AB1" w:rsidRPr="003627C9" w14:paraId="5A87BFF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549DF0" w14:textId="77777777" w:rsidR="009C2AB1" w:rsidRPr="003627C9" w:rsidRDefault="009C2AB1" w:rsidP="00C669A5">
            <w:pPr>
              <w:pStyle w:val="Texto"/>
              <w:spacing w:after="73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XXXV.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BD83A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Nogales: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31352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Importación.</w:t>
            </w:r>
            <w:r w:rsidRPr="003627C9">
              <w:rPr>
                <w:sz w:val="16"/>
                <w:szCs w:val="16"/>
              </w:rPr>
              <w:t xml:space="preserve"> De lunes a viernes de 8:00 a 20:00 horas. Sábados de 10:00 a 14:00 horas.</w:t>
            </w:r>
          </w:p>
          <w:p w14:paraId="4068FA25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Exportación.</w:t>
            </w:r>
            <w:r w:rsidRPr="003627C9">
              <w:rPr>
                <w:sz w:val="16"/>
                <w:szCs w:val="16"/>
              </w:rPr>
              <w:t xml:space="preserve"> De lunes a viernes de 8:00 a 19:00 horas. Sábados de 8:00 a 15:30 horas.</w:t>
            </w:r>
          </w:p>
          <w:p w14:paraId="1651309D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</w:rPr>
              <w:t>Domingos de 10:00 a 14:00 horas, del segundo domingo del mes de enero al último domingo del mes de abril, excepto para el retorno de mercancías listadas en el Anexo 10.</w:t>
            </w:r>
          </w:p>
          <w:p w14:paraId="43C2C257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</w:rPr>
              <w:t>Domingos Cerrado, del primer domingo del mes de mayo y al primer domingo del mes de enero.</w:t>
            </w:r>
          </w:p>
          <w:p w14:paraId="21A64C23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sz w:val="16"/>
                <w:szCs w:val="16"/>
                <w:u w:val="single"/>
              </w:rPr>
            </w:pPr>
            <w:r w:rsidRPr="003627C9">
              <w:rPr>
                <w:sz w:val="16"/>
                <w:szCs w:val="16"/>
                <w:u w:val="single"/>
              </w:rPr>
              <w:t>FF.CC.</w:t>
            </w:r>
          </w:p>
          <w:p w14:paraId="03C3ADF7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Importación.</w:t>
            </w:r>
            <w:r w:rsidRPr="003627C9">
              <w:rPr>
                <w:sz w:val="16"/>
                <w:szCs w:val="16"/>
              </w:rPr>
              <w:t xml:space="preserve"> De lunes a viernes de 8:00 a 20:00 horas. Sábados de 10:00 a 14:00 horas.</w:t>
            </w:r>
          </w:p>
          <w:p w14:paraId="04F588A4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Exportación.</w:t>
            </w:r>
            <w:r w:rsidRPr="003627C9">
              <w:rPr>
                <w:sz w:val="16"/>
                <w:szCs w:val="16"/>
              </w:rPr>
              <w:t xml:space="preserve"> De lunes a viernes de 8:00 a 19:00 horas. Sábados de 8:00 a 18:00 horas.</w:t>
            </w:r>
          </w:p>
        </w:tc>
      </w:tr>
      <w:tr w:rsidR="009C2AB1" w:rsidRPr="003627C9" w14:paraId="3346FC8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DD2088" w14:textId="77777777" w:rsidR="009C2AB1" w:rsidRPr="003627C9" w:rsidRDefault="009C2AB1" w:rsidP="00C669A5">
            <w:pPr>
              <w:pStyle w:val="Texto"/>
              <w:spacing w:after="73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5D028" w14:textId="77777777" w:rsidR="009C2AB1" w:rsidRPr="003627C9" w:rsidRDefault="009C2AB1" w:rsidP="00C669A5">
            <w:pPr>
              <w:pStyle w:val="Texto"/>
              <w:spacing w:after="73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 xml:space="preserve"> </w:t>
            </w:r>
            <w:r w:rsidRPr="003627C9">
              <w:rPr>
                <w:sz w:val="16"/>
                <w:szCs w:val="16"/>
              </w:rPr>
              <w:tab/>
              <w:t xml:space="preserve">Sección aduanera de </w:t>
            </w:r>
            <w:proofErr w:type="spellStart"/>
            <w:r w:rsidRPr="003627C9">
              <w:rPr>
                <w:sz w:val="16"/>
                <w:szCs w:val="16"/>
              </w:rPr>
              <w:t>Sásabe</w:t>
            </w:r>
            <w:proofErr w:type="spellEnd"/>
            <w:r w:rsidRPr="003627C9">
              <w:rPr>
                <w:sz w:val="16"/>
                <w:szCs w:val="16"/>
              </w:rPr>
              <w:t>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F64B2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sábado de 9:00 a 21:00 horas.</w:t>
            </w:r>
          </w:p>
        </w:tc>
      </w:tr>
      <w:tr w:rsidR="009C2AB1" w:rsidRPr="003627C9" w14:paraId="6C40DAB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525DE5" w14:textId="77777777" w:rsidR="009C2AB1" w:rsidRPr="003627C9" w:rsidRDefault="009C2AB1" w:rsidP="00C669A5">
            <w:pPr>
              <w:pStyle w:val="Texto"/>
              <w:spacing w:after="73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90365" w14:textId="77777777" w:rsidR="009C2AB1" w:rsidRPr="003627C9" w:rsidRDefault="009C2AB1" w:rsidP="00C669A5">
            <w:pPr>
              <w:pStyle w:val="Texto"/>
              <w:spacing w:after="73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b)</w:t>
            </w:r>
            <w:r w:rsidRPr="003627C9">
              <w:rPr>
                <w:sz w:val="16"/>
                <w:szCs w:val="16"/>
              </w:rPr>
              <w:tab/>
              <w:t>Sección aduanera del Aeropuerto Internacional General Ignacio Pesqueira-García.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3EE12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sz w:val="16"/>
                <w:szCs w:val="16"/>
                <w:u w:val="single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17:00 horas.</w:t>
            </w:r>
          </w:p>
        </w:tc>
      </w:tr>
      <w:tr w:rsidR="009C2AB1" w:rsidRPr="003627C9" w14:paraId="79E5A69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147954" w14:textId="77777777" w:rsidR="009C2AB1" w:rsidRPr="003627C9" w:rsidRDefault="009C2AB1" w:rsidP="00C669A5">
            <w:pPr>
              <w:pStyle w:val="Texto"/>
              <w:spacing w:after="73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F37F3" w14:textId="77777777" w:rsidR="009C2AB1" w:rsidRPr="003627C9" w:rsidRDefault="009C2AB1" w:rsidP="00C669A5">
            <w:pPr>
              <w:pStyle w:val="Texto"/>
              <w:spacing w:after="73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c)</w:t>
            </w:r>
            <w:r w:rsidRPr="003627C9">
              <w:rPr>
                <w:sz w:val="16"/>
                <w:szCs w:val="16"/>
              </w:rPr>
              <w:tab/>
              <w:t>Sección aduanera de Ciudad Obregón adyacente al Aeropuerto de Ciudad Obregón.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23419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sz w:val="16"/>
                <w:szCs w:val="16"/>
                <w:u w:val="single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17:00 horas.</w:t>
            </w:r>
          </w:p>
        </w:tc>
      </w:tr>
      <w:tr w:rsidR="009C2AB1" w:rsidRPr="003627C9" w14:paraId="045B9A8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7393" w14:textId="77777777" w:rsidR="009C2AB1" w:rsidRPr="003627C9" w:rsidRDefault="009C2AB1" w:rsidP="00C669A5">
            <w:pPr>
              <w:pStyle w:val="Texto"/>
              <w:spacing w:after="73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2B953" w14:textId="77777777" w:rsidR="009C2AB1" w:rsidRPr="003627C9" w:rsidRDefault="009C2AB1" w:rsidP="00C669A5">
            <w:pPr>
              <w:pStyle w:val="Texto"/>
              <w:spacing w:after="73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d)</w:t>
            </w:r>
            <w:r w:rsidRPr="003627C9">
              <w:rPr>
                <w:sz w:val="16"/>
                <w:szCs w:val="16"/>
              </w:rPr>
              <w:t xml:space="preserve"> </w:t>
            </w:r>
            <w:r w:rsidRPr="003627C9">
              <w:rPr>
                <w:sz w:val="16"/>
                <w:szCs w:val="16"/>
              </w:rPr>
              <w:tab/>
              <w:t>Sección aduanera del Aeropuerto Internacional de Culiacán.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C86C9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sz w:val="16"/>
                <w:szCs w:val="16"/>
                <w:u w:val="single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18:00 horas.</w:t>
            </w:r>
          </w:p>
        </w:tc>
      </w:tr>
      <w:tr w:rsidR="009C2AB1" w:rsidRPr="003627C9" w14:paraId="69BAA3A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2CCEF" w14:textId="77777777" w:rsidR="009C2AB1" w:rsidRPr="003627C9" w:rsidRDefault="009C2AB1" w:rsidP="00C669A5">
            <w:pPr>
              <w:pStyle w:val="Texto"/>
              <w:spacing w:after="73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XXXVI.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CBBA7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San Luis Río Colorado.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7AC71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</w:rPr>
              <w:t>Del segundo domingo de abril al tercer martes de noviembre.</w:t>
            </w:r>
          </w:p>
          <w:p w14:paraId="331F3C6D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Importación.</w:t>
            </w:r>
            <w:r w:rsidRPr="003627C9">
              <w:rPr>
                <w:sz w:val="16"/>
                <w:szCs w:val="16"/>
              </w:rPr>
              <w:t xml:space="preserve"> De lunes a viernes de 9:00 a 17:00 horas. Sábados de 9:00 a 14:00 horas.</w:t>
            </w:r>
          </w:p>
          <w:p w14:paraId="505DDF1D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lastRenderedPageBreak/>
              <w:t>Exportación.</w:t>
            </w:r>
            <w:r w:rsidRPr="003627C9">
              <w:rPr>
                <w:sz w:val="16"/>
                <w:szCs w:val="16"/>
              </w:rPr>
              <w:t xml:space="preserve"> De lunes a viernes de 9:00 a 17:00 horas. Sábados de 9:00 a 14:00 horas.</w:t>
            </w:r>
          </w:p>
          <w:p w14:paraId="3C453A3F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</w:rPr>
              <w:t>Del tercer lunes de noviembre al segundo sábado de abril.</w:t>
            </w:r>
          </w:p>
          <w:p w14:paraId="46D84D24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Importación.</w:t>
            </w:r>
            <w:r w:rsidRPr="003627C9">
              <w:rPr>
                <w:sz w:val="16"/>
                <w:szCs w:val="16"/>
              </w:rPr>
              <w:t xml:space="preserve"> De lunes a viernes de 9:00 a 19:00 horas. Sábados de 9:00 a 14:00 horas.</w:t>
            </w:r>
          </w:p>
          <w:p w14:paraId="73143824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Exportación.</w:t>
            </w:r>
            <w:r w:rsidRPr="003627C9">
              <w:rPr>
                <w:sz w:val="16"/>
                <w:szCs w:val="16"/>
              </w:rPr>
              <w:t xml:space="preserve"> De lunes a viernes de 9:00 a 19:00 horas. Sábados de 9:00 a 14:00 horas.</w:t>
            </w:r>
          </w:p>
        </w:tc>
      </w:tr>
      <w:tr w:rsidR="009C2AB1" w:rsidRPr="003627C9" w14:paraId="495D667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53122" w14:textId="77777777" w:rsidR="009C2AB1" w:rsidRPr="003627C9" w:rsidRDefault="009C2AB1" w:rsidP="00C669A5">
            <w:pPr>
              <w:pStyle w:val="Texto"/>
              <w:spacing w:after="73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lastRenderedPageBreak/>
              <w:t>XXXVII.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ABBAC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Sonoyta.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E728D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15:00 y de 18:00 a 20:00 horas.</w:t>
            </w:r>
          </w:p>
        </w:tc>
      </w:tr>
      <w:tr w:rsidR="009C2AB1" w:rsidRPr="003627C9" w14:paraId="412D3CC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18608" w14:textId="77777777" w:rsidR="009C2AB1" w:rsidRPr="003627C9" w:rsidRDefault="009C2AB1" w:rsidP="00C669A5">
            <w:pPr>
              <w:pStyle w:val="Texto"/>
              <w:spacing w:after="73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XXXVIII.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F925C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Dos Bocas.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EA8C5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17:00 horas.</w:t>
            </w:r>
          </w:p>
        </w:tc>
      </w:tr>
      <w:tr w:rsidR="009C2AB1" w:rsidRPr="003627C9" w14:paraId="4081E1A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13C09" w14:textId="77777777" w:rsidR="009C2AB1" w:rsidRPr="003627C9" w:rsidRDefault="009C2AB1" w:rsidP="00C669A5">
            <w:pPr>
              <w:pStyle w:val="Texto"/>
              <w:spacing w:after="73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XXXIX.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29BF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Altamira.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33D42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20:00 horas. Sábados de 10:00 a 14:00 horas.</w:t>
            </w:r>
          </w:p>
        </w:tc>
      </w:tr>
      <w:tr w:rsidR="009C2AB1" w:rsidRPr="003627C9" w14:paraId="6AA0F7D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A5A85" w14:textId="77777777" w:rsidR="009C2AB1" w:rsidRPr="003627C9" w:rsidRDefault="009C2AB1" w:rsidP="00C669A5">
            <w:pPr>
              <w:pStyle w:val="Texto"/>
              <w:spacing w:after="73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XL.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F8983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Ciudad Camargo.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B67B1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Importación.</w:t>
            </w:r>
            <w:r w:rsidRPr="003627C9">
              <w:rPr>
                <w:sz w:val="16"/>
                <w:szCs w:val="16"/>
              </w:rPr>
              <w:t xml:space="preserve"> De lunes a viernes de 8:00 a 21:00 horas. Sábados de 10:00 a 14:00 horas.</w:t>
            </w:r>
          </w:p>
          <w:p w14:paraId="1F85C9F1" w14:textId="77777777" w:rsidR="009C2AB1" w:rsidRPr="003627C9" w:rsidRDefault="009C2AB1" w:rsidP="00C669A5">
            <w:pPr>
              <w:pStyle w:val="Texto"/>
              <w:spacing w:after="73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Exportación.</w:t>
            </w:r>
            <w:r w:rsidRPr="003627C9">
              <w:rPr>
                <w:sz w:val="16"/>
                <w:szCs w:val="16"/>
              </w:rPr>
              <w:t xml:space="preserve"> De lunes a viernes de 8:00 a 20:00 horas. Sábados y domingos de 10:00 a 13:00 horas.</w:t>
            </w:r>
          </w:p>
        </w:tc>
      </w:tr>
      <w:tr w:rsidR="009C2AB1" w:rsidRPr="003627C9" w14:paraId="7D7B46D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001E4" w14:textId="77777777" w:rsidR="009C2AB1" w:rsidRPr="003627C9" w:rsidRDefault="009C2AB1" w:rsidP="00C669A5">
            <w:pPr>
              <w:pStyle w:val="Texto"/>
              <w:spacing w:after="56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XLI.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5500F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Ciudad Miguel Alemán.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D2D30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20:00 horas. Sábados de 09:00 a 15:00 horas.</w:t>
            </w:r>
          </w:p>
        </w:tc>
      </w:tr>
      <w:tr w:rsidR="009C2AB1" w:rsidRPr="009C2AB1" w14:paraId="2213F29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591C49" w14:textId="77777777" w:rsidR="009C2AB1" w:rsidRPr="003627C9" w:rsidRDefault="009C2AB1" w:rsidP="00C669A5">
            <w:pPr>
              <w:pStyle w:val="Texto"/>
              <w:spacing w:after="56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XLII.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F24AA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Ciudad Reynosa: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E693F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Importación.</w:t>
            </w:r>
            <w:r w:rsidRPr="003627C9">
              <w:rPr>
                <w:sz w:val="16"/>
                <w:szCs w:val="16"/>
              </w:rPr>
              <w:t xml:space="preserve"> De lunes a viernes de 8:00 a 21:00 horas. Sábados de 9:00 a 14:00 horas.</w:t>
            </w:r>
          </w:p>
          <w:p w14:paraId="4D286769" w14:textId="77777777" w:rsidR="009C2AB1" w:rsidRPr="009C2AB1" w:rsidRDefault="009C2AB1" w:rsidP="00C669A5">
            <w:pPr>
              <w:pStyle w:val="Texto"/>
              <w:spacing w:after="56"/>
              <w:ind w:firstLine="0"/>
              <w:rPr>
                <w:sz w:val="16"/>
                <w:szCs w:val="16"/>
                <w:lang w:val="pt-BR"/>
              </w:rPr>
            </w:pPr>
            <w:r w:rsidRPr="003627C9">
              <w:rPr>
                <w:sz w:val="16"/>
                <w:szCs w:val="16"/>
                <w:u w:val="single"/>
              </w:rPr>
              <w:t>Exportación.</w:t>
            </w:r>
            <w:r w:rsidRPr="003627C9">
              <w:rPr>
                <w:sz w:val="16"/>
                <w:szCs w:val="16"/>
              </w:rPr>
              <w:t xml:space="preserve"> De lunes a viernes de 7:00 a 21:00 horas. </w:t>
            </w:r>
            <w:r w:rsidRPr="009C2AB1">
              <w:rPr>
                <w:sz w:val="16"/>
                <w:szCs w:val="16"/>
                <w:lang w:val="pt-BR"/>
              </w:rPr>
              <w:t>Sábados de 8:00 a 14:00 horas. Domingos de 9:00 a 14:00 horas.</w:t>
            </w:r>
          </w:p>
        </w:tc>
      </w:tr>
      <w:tr w:rsidR="009C2AB1" w:rsidRPr="003627C9" w14:paraId="63762A2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4EAE0C" w14:textId="77777777" w:rsidR="009C2AB1" w:rsidRPr="009C2AB1" w:rsidRDefault="009C2AB1" w:rsidP="00C669A5">
            <w:pPr>
              <w:pStyle w:val="Texto"/>
              <w:spacing w:after="56"/>
              <w:ind w:firstLine="0"/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7F3BA" w14:textId="77777777" w:rsidR="009C2AB1" w:rsidRPr="003627C9" w:rsidRDefault="009C2AB1" w:rsidP="00C669A5">
            <w:pPr>
              <w:pStyle w:val="Texto"/>
              <w:spacing w:after="56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ab/>
              <w:t>Sección aduanera Las Flores.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DF9AA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Importación.</w:t>
            </w:r>
            <w:r w:rsidRPr="003627C9">
              <w:rPr>
                <w:sz w:val="16"/>
                <w:szCs w:val="16"/>
              </w:rPr>
              <w:t xml:space="preserve"> De lunes a viernes de 8:00 a 18:00 horas.</w:t>
            </w:r>
          </w:p>
          <w:p w14:paraId="43EFD975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Exportación.</w:t>
            </w:r>
            <w:r w:rsidRPr="003627C9">
              <w:rPr>
                <w:sz w:val="16"/>
                <w:szCs w:val="16"/>
              </w:rPr>
              <w:t xml:space="preserve"> De lunes a viernes de 8:00 a 17:00 horas. Sábados de 10:00 a 12:00 horas.</w:t>
            </w:r>
          </w:p>
        </w:tc>
      </w:tr>
      <w:tr w:rsidR="009C2AB1" w:rsidRPr="003627C9" w14:paraId="2C87D49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C1367" w14:textId="77777777" w:rsidR="009C2AB1" w:rsidRPr="003627C9" w:rsidRDefault="009C2AB1" w:rsidP="00C669A5">
            <w:pPr>
              <w:pStyle w:val="Texto"/>
              <w:spacing w:after="56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12C35" w14:textId="77777777" w:rsidR="009C2AB1" w:rsidRPr="003627C9" w:rsidRDefault="009C2AB1" w:rsidP="00C669A5">
            <w:pPr>
              <w:pStyle w:val="Texto"/>
              <w:spacing w:after="56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b)</w:t>
            </w:r>
            <w:r w:rsidRPr="003627C9">
              <w:rPr>
                <w:sz w:val="16"/>
                <w:szCs w:val="16"/>
              </w:rPr>
              <w:tab/>
              <w:t>Sección aduanera del Aeropuerto Internacional General Lucio Blanco.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9ECA2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9:00 a 21:00 horas. Sábados de 10:00 a 14:00 horas.</w:t>
            </w:r>
          </w:p>
        </w:tc>
      </w:tr>
      <w:tr w:rsidR="009C2AB1" w:rsidRPr="009C2AB1" w14:paraId="32E7A50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F3D1F0" w14:textId="77777777" w:rsidR="009C2AB1" w:rsidRPr="003627C9" w:rsidRDefault="009C2AB1" w:rsidP="00C669A5">
            <w:pPr>
              <w:pStyle w:val="Texto"/>
              <w:spacing w:after="56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XLIII.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9D4A8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Matamoros</w:t>
            </w:r>
          </w:p>
          <w:p w14:paraId="26EFFD3C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sz w:val="16"/>
                <w:szCs w:val="16"/>
                <w:u w:val="single"/>
              </w:rPr>
            </w:pPr>
            <w:r w:rsidRPr="003627C9">
              <w:rPr>
                <w:sz w:val="16"/>
                <w:szCs w:val="16"/>
              </w:rPr>
              <w:t>(Puente Internacional General Ignacio Zaragoza):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2B638" w14:textId="77777777" w:rsidR="009C2AB1" w:rsidRPr="009C2AB1" w:rsidRDefault="009C2AB1" w:rsidP="00C669A5">
            <w:pPr>
              <w:pStyle w:val="Texto"/>
              <w:spacing w:after="56"/>
              <w:ind w:firstLine="0"/>
              <w:rPr>
                <w:sz w:val="16"/>
                <w:szCs w:val="16"/>
                <w:lang w:val="pt-BR"/>
              </w:rPr>
            </w:pPr>
            <w:r w:rsidRPr="003627C9">
              <w:rPr>
                <w:sz w:val="16"/>
                <w:szCs w:val="16"/>
                <w:u w:val="single"/>
              </w:rPr>
              <w:t>Importación.</w:t>
            </w:r>
            <w:r w:rsidRPr="003627C9">
              <w:rPr>
                <w:sz w:val="16"/>
                <w:szCs w:val="16"/>
              </w:rPr>
              <w:t xml:space="preserve"> De lunes a viernes de 9:00 a 21:00 horas. </w:t>
            </w:r>
            <w:r w:rsidRPr="009C2AB1">
              <w:rPr>
                <w:sz w:val="16"/>
                <w:szCs w:val="16"/>
                <w:lang w:val="pt-BR"/>
              </w:rPr>
              <w:t>Sábados de 10:00 a 14:00 horas.</w:t>
            </w:r>
            <w:r w:rsidRPr="003627C9">
              <w:rPr>
                <w:sz w:val="16"/>
                <w:szCs w:val="16"/>
                <w:lang w:val="pt-BR"/>
              </w:rPr>
              <w:t xml:space="preserve"> </w:t>
            </w:r>
            <w:r w:rsidRPr="009C2AB1">
              <w:rPr>
                <w:sz w:val="16"/>
                <w:szCs w:val="16"/>
                <w:lang w:val="pt-BR"/>
              </w:rPr>
              <w:t>Domingos de 11:00 a 13:00 horas.</w:t>
            </w:r>
          </w:p>
          <w:p w14:paraId="31A570DD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sz w:val="16"/>
                <w:szCs w:val="16"/>
                <w:lang w:val="pt-BR"/>
              </w:rPr>
            </w:pPr>
            <w:r w:rsidRPr="003627C9">
              <w:rPr>
                <w:sz w:val="16"/>
                <w:szCs w:val="16"/>
                <w:u w:val="single"/>
              </w:rPr>
              <w:t>Exportación.</w:t>
            </w:r>
            <w:r w:rsidRPr="003627C9">
              <w:rPr>
                <w:sz w:val="16"/>
                <w:szCs w:val="16"/>
              </w:rPr>
              <w:t xml:space="preserve"> De lunes a viernes de 9:00 a 23:00 horas. </w:t>
            </w:r>
            <w:r w:rsidRPr="009C2AB1">
              <w:rPr>
                <w:sz w:val="16"/>
                <w:szCs w:val="16"/>
                <w:lang w:val="pt-BR"/>
              </w:rPr>
              <w:t>Sábados de 10:00 a 15:00 horas. Domingos de 11:00 a 15:00 horas.</w:t>
            </w:r>
          </w:p>
        </w:tc>
      </w:tr>
      <w:tr w:rsidR="009C2AB1" w:rsidRPr="003627C9" w14:paraId="6856F2B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B3CA99" w14:textId="77777777" w:rsidR="009C2AB1" w:rsidRPr="009C2AB1" w:rsidRDefault="009C2AB1" w:rsidP="00C669A5">
            <w:pPr>
              <w:pStyle w:val="Texto"/>
              <w:spacing w:after="56"/>
              <w:ind w:firstLine="0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0387B" w14:textId="77777777" w:rsidR="009C2AB1" w:rsidRPr="009C2AB1" w:rsidRDefault="009C2AB1" w:rsidP="00C669A5">
            <w:pPr>
              <w:pStyle w:val="Texto"/>
              <w:spacing w:after="56"/>
              <w:ind w:left="432" w:hanging="432"/>
              <w:rPr>
                <w:sz w:val="16"/>
                <w:szCs w:val="16"/>
                <w:lang w:val="es-MX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ab/>
              <w:t>Sección aduanera de Lucio Blanco-Los Indios.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3ABE9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sz w:val="16"/>
                <w:szCs w:val="16"/>
              </w:rPr>
            </w:pPr>
            <w:r w:rsidRPr="003627C9">
              <w:rPr>
                <w:color w:val="000000"/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color w:val="000000"/>
                <w:sz w:val="16"/>
                <w:szCs w:val="16"/>
              </w:rPr>
              <w:t xml:space="preserve"> </w:t>
            </w:r>
            <w:r w:rsidRPr="003627C9">
              <w:rPr>
                <w:sz w:val="16"/>
                <w:szCs w:val="16"/>
              </w:rPr>
              <w:t>De lunes a viernes de 9:00 a 20:00 horas. Sábados de 10:00 a 14:00 horas.</w:t>
            </w:r>
          </w:p>
        </w:tc>
      </w:tr>
      <w:tr w:rsidR="009C2AB1" w:rsidRPr="003627C9" w14:paraId="53D5B2E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96377" w14:textId="77777777" w:rsidR="009C2AB1" w:rsidRPr="003627C9" w:rsidRDefault="009C2AB1" w:rsidP="00C669A5">
            <w:pPr>
              <w:pStyle w:val="Texto"/>
              <w:spacing w:after="56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9AD09" w14:textId="77777777" w:rsidR="009C2AB1" w:rsidRPr="003627C9" w:rsidRDefault="009C2AB1" w:rsidP="00C669A5">
            <w:pPr>
              <w:pStyle w:val="Texto"/>
              <w:spacing w:after="56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b)</w:t>
            </w:r>
            <w:r w:rsidRPr="003627C9">
              <w:rPr>
                <w:sz w:val="16"/>
                <w:szCs w:val="16"/>
              </w:rPr>
              <w:tab/>
              <w:t>Sección aduanera Ferroviaria de Matamoros.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0262F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sábado de 10:00 a 21:00 horas. Domingo de 10:00 a 16:00 horas.</w:t>
            </w:r>
          </w:p>
        </w:tc>
      </w:tr>
      <w:tr w:rsidR="009C2AB1" w:rsidRPr="003627C9" w14:paraId="6EA26FA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3D8CAE" w14:textId="77777777" w:rsidR="009C2AB1" w:rsidRPr="003627C9" w:rsidRDefault="009C2AB1" w:rsidP="00C669A5">
            <w:pPr>
              <w:pStyle w:val="Texto"/>
              <w:spacing w:after="56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XLIV.</w:t>
            </w:r>
          </w:p>
        </w:tc>
        <w:tc>
          <w:tcPr>
            <w:tcW w:w="17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4AC899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Nuevo Laredo.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E8A2B" w14:textId="77777777" w:rsidR="009C2AB1" w:rsidRPr="009C2AB1" w:rsidRDefault="009C2AB1" w:rsidP="00C669A5">
            <w:pPr>
              <w:pStyle w:val="Texto"/>
              <w:spacing w:after="56"/>
              <w:ind w:firstLine="0"/>
              <w:rPr>
                <w:sz w:val="16"/>
                <w:szCs w:val="16"/>
                <w:lang w:val="es-MX"/>
              </w:rPr>
            </w:pPr>
            <w:r w:rsidRPr="003627C9">
              <w:rPr>
                <w:sz w:val="16"/>
                <w:szCs w:val="16"/>
                <w:u w:val="single"/>
              </w:rPr>
              <w:t>Importación.</w:t>
            </w:r>
            <w:r w:rsidRPr="003627C9">
              <w:rPr>
                <w:sz w:val="16"/>
                <w:szCs w:val="16"/>
              </w:rPr>
              <w:t xml:space="preserve"> De lunes a viernes de 8:00 a 00:00 horas. </w:t>
            </w:r>
            <w:r w:rsidRPr="009C2AB1">
              <w:rPr>
                <w:sz w:val="16"/>
                <w:szCs w:val="16"/>
                <w:lang w:val="es-MX"/>
              </w:rPr>
              <w:t xml:space="preserve">Sábados </w:t>
            </w:r>
            <w:r w:rsidRPr="003627C9">
              <w:rPr>
                <w:sz w:val="16"/>
                <w:szCs w:val="16"/>
              </w:rPr>
              <w:t xml:space="preserve">y domingos </w:t>
            </w:r>
            <w:r w:rsidRPr="009C2AB1">
              <w:rPr>
                <w:sz w:val="16"/>
                <w:szCs w:val="16"/>
                <w:lang w:val="es-MX"/>
              </w:rPr>
              <w:t>de 8:00 a 16:00 horas.</w:t>
            </w:r>
          </w:p>
          <w:p w14:paraId="4F0785BC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sz w:val="16"/>
                <w:szCs w:val="16"/>
                <w:lang w:val="pt-BR"/>
              </w:rPr>
            </w:pPr>
            <w:r w:rsidRPr="003627C9">
              <w:rPr>
                <w:sz w:val="16"/>
                <w:szCs w:val="16"/>
                <w:u w:val="single"/>
              </w:rPr>
              <w:t>Exportación.</w:t>
            </w:r>
            <w:r w:rsidRPr="003627C9">
              <w:rPr>
                <w:sz w:val="16"/>
                <w:szCs w:val="16"/>
              </w:rPr>
              <w:t xml:space="preserve"> De lunes a viernes de </w:t>
            </w:r>
            <w:r w:rsidRPr="003627C9">
              <w:rPr>
                <w:color w:val="000000"/>
                <w:sz w:val="16"/>
                <w:szCs w:val="16"/>
              </w:rPr>
              <w:t xml:space="preserve">7:00 </w:t>
            </w:r>
            <w:r w:rsidRPr="003627C9">
              <w:rPr>
                <w:sz w:val="16"/>
                <w:szCs w:val="16"/>
              </w:rPr>
              <w:t xml:space="preserve">a 23:00 horas. </w:t>
            </w:r>
            <w:r w:rsidRPr="003627C9">
              <w:rPr>
                <w:sz w:val="16"/>
                <w:szCs w:val="16"/>
                <w:lang w:val="pt-BR"/>
              </w:rPr>
              <w:t xml:space="preserve">Sábados </w:t>
            </w:r>
            <w:r w:rsidRPr="003627C9">
              <w:rPr>
                <w:sz w:val="16"/>
                <w:szCs w:val="16"/>
              </w:rPr>
              <w:t xml:space="preserve">y domingos </w:t>
            </w:r>
            <w:r w:rsidRPr="003627C9">
              <w:rPr>
                <w:sz w:val="16"/>
                <w:szCs w:val="16"/>
                <w:lang w:val="pt-BR"/>
              </w:rPr>
              <w:t>de 8:00 a 15:00 horas.</w:t>
            </w:r>
          </w:p>
        </w:tc>
      </w:tr>
      <w:tr w:rsidR="009C2AB1" w:rsidRPr="003627C9" w14:paraId="1C5A1B1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1A118" w14:textId="77777777" w:rsidR="009C2AB1" w:rsidRPr="003627C9" w:rsidRDefault="009C2AB1" w:rsidP="00C669A5">
            <w:pPr>
              <w:pStyle w:val="Texto"/>
              <w:spacing w:after="56"/>
              <w:ind w:firstLine="0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E10AE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sz w:val="16"/>
                <w:szCs w:val="16"/>
                <w:lang w:val="pt-BR"/>
              </w:rPr>
            </w:pP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29975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sz w:val="16"/>
                <w:szCs w:val="16"/>
                <w:u w:val="single"/>
              </w:rPr>
            </w:pPr>
            <w:r w:rsidRPr="003627C9">
              <w:rPr>
                <w:sz w:val="16"/>
                <w:szCs w:val="16"/>
                <w:u w:val="single"/>
              </w:rPr>
              <w:t>FF.CC.</w:t>
            </w:r>
          </w:p>
          <w:p w14:paraId="67860AD2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domingo las 24 horas.</w:t>
            </w:r>
          </w:p>
        </w:tc>
      </w:tr>
      <w:tr w:rsidR="009C2AB1" w:rsidRPr="003627C9" w14:paraId="1A535C8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E2469" w14:textId="77777777" w:rsidR="009C2AB1" w:rsidRPr="003627C9" w:rsidRDefault="009C2AB1" w:rsidP="00C669A5">
            <w:pPr>
              <w:pStyle w:val="Texto"/>
              <w:spacing w:after="56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XLV.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7AEEE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Tampico.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EB1AF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18:00 horas.</w:t>
            </w:r>
          </w:p>
        </w:tc>
      </w:tr>
      <w:tr w:rsidR="009C2AB1" w:rsidRPr="003627C9" w14:paraId="03C4EC0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111AE8" w14:textId="77777777" w:rsidR="009C2AB1" w:rsidRPr="003627C9" w:rsidRDefault="009C2AB1" w:rsidP="00C669A5">
            <w:pPr>
              <w:pStyle w:val="Texto"/>
              <w:spacing w:after="56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XLVI.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1FFCA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Tuxpan: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EA320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19:00 horas. Sábados de 9:00 a 13:00 horas.</w:t>
            </w:r>
          </w:p>
        </w:tc>
      </w:tr>
      <w:tr w:rsidR="009C2AB1" w:rsidRPr="003627C9" w14:paraId="3DCF299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07801" w14:textId="77777777" w:rsidR="009C2AB1" w:rsidRPr="003627C9" w:rsidRDefault="009C2AB1" w:rsidP="00C669A5">
            <w:pPr>
              <w:pStyle w:val="Texto"/>
              <w:spacing w:after="56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88A92" w14:textId="77777777" w:rsidR="009C2AB1" w:rsidRPr="003627C9" w:rsidRDefault="009C2AB1" w:rsidP="00C669A5">
            <w:pPr>
              <w:pStyle w:val="Texto"/>
              <w:spacing w:after="56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ab/>
              <w:t>Sección aduanera de Tuxpan.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8AC1A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sz w:val="16"/>
                <w:szCs w:val="16"/>
                <w:u w:val="single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19:00 horas. Sábados de 9:00 a 13:00 horas.</w:t>
            </w:r>
          </w:p>
        </w:tc>
      </w:tr>
      <w:tr w:rsidR="009C2AB1" w:rsidRPr="003627C9" w14:paraId="5C17C5A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7BCFB6" w14:textId="77777777" w:rsidR="009C2AB1" w:rsidRPr="003627C9" w:rsidRDefault="009C2AB1" w:rsidP="00C669A5">
            <w:pPr>
              <w:pStyle w:val="Texto"/>
              <w:spacing w:after="56"/>
              <w:ind w:firstLine="0"/>
              <w:jc w:val="center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XLVII.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C5FFE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Veracruz: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B7C2D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Importación.</w:t>
            </w:r>
            <w:r w:rsidRPr="003627C9">
              <w:rPr>
                <w:sz w:val="16"/>
                <w:szCs w:val="16"/>
              </w:rPr>
              <w:t xml:space="preserve"> De lunes a viernes de 8:00 a 20:00</w:t>
            </w:r>
            <w:r w:rsidRPr="003627C9">
              <w:rPr>
                <w:b/>
                <w:sz w:val="16"/>
                <w:szCs w:val="16"/>
              </w:rPr>
              <w:t xml:space="preserve"> </w:t>
            </w:r>
            <w:r w:rsidRPr="003627C9">
              <w:rPr>
                <w:sz w:val="16"/>
                <w:szCs w:val="16"/>
              </w:rPr>
              <w:t>horas. Sábados de 8:00 a 14:00 horas.</w:t>
            </w:r>
          </w:p>
          <w:p w14:paraId="40B78936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lastRenderedPageBreak/>
              <w:t>Exportación.</w:t>
            </w:r>
            <w:r w:rsidRPr="003627C9">
              <w:rPr>
                <w:sz w:val="16"/>
                <w:szCs w:val="16"/>
              </w:rPr>
              <w:t xml:space="preserve"> De lunes a viernes de 8:00 a 18:00 horas. Sábados de 8:00 a 14:00 horas.</w:t>
            </w:r>
          </w:p>
        </w:tc>
      </w:tr>
      <w:tr w:rsidR="009C2AB1" w:rsidRPr="003627C9" w14:paraId="1CC41F2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6FDED" w14:textId="77777777" w:rsidR="009C2AB1" w:rsidRPr="003627C9" w:rsidRDefault="009C2AB1" w:rsidP="00C669A5">
            <w:pPr>
              <w:pStyle w:val="Texto"/>
              <w:spacing w:after="56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8278C" w14:textId="77777777" w:rsidR="009C2AB1" w:rsidRPr="003627C9" w:rsidRDefault="009C2AB1" w:rsidP="00C669A5">
            <w:pPr>
              <w:pStyle w:val="Texto"/>
              <w:spacing w:after="56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ab/>
              <w:t>Sección aduanera del Aeropuerto Internacional General Heriberto Jara Corona.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1CD0D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14:00 horas.</w:t>
            </w:r>
          </w:p>
        </w:tc>
      </w:tr>
      <w:tr w:rsidR="009C2AB1" w:rsidRPr="003627C9" w14:paraId="3AC2A33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AF055" w14:textId="77777777" w:rsidR="009C2AB1" w:rsidRPr="003627C9" w:rsidRDefault="009C2AB1" w:rsidP="00C669A5">
            <w:pPr>
              <w:pStyle w:val="Texto"/>
              <w:spacing w:after="56"/>
              <w:ind w:firstLine="0"/>
              <w:jc w:val="center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XLVIII.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2C154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Coatzacoalcos.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F5BD3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17:00 horas. Sábados de 9:00 a 11:00 horas.</w:t>
            </w:r>
          </w:p>
        </w:tc>
      </w:tr>
      <w:tr w:rsidR="009C2AB1" w:rsidRPr="003627C9" w14:paraId="742C354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FC4EAB" w14:textId="77777777" w:rsidR="009C2AB1" w:rsidRPr="003627C9" w:rsidRDefault="009C2AB1" w:rsidP="00C669A5">
            <w:pPr>
              <w:pStyle w:val="Texto"/>
              <w:spacing w:after="56"/>
              <w:ind w:firstLine="0"/>
              <w:jc w:val="center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XLIX.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2E039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 Progreso: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0A5FA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domingo las 24 horas.</w:t>
            </w:r>
          </w:p>
        </w:tc>
      </w:tr>
      <w:tr w:rsidR="009C2AB1" w:rsidRPr="003627C9" w14:paraId="4DCE0B1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57767" w14:textId="77777777" w:rsidR="009C2AB1" w:rsidRPr="003627C9" w:rsidRDefault="009C2AB1" w:rsidP="00C669A5">
            <w:pPr>
              <w:pStyle w:val="Texto"/>
              <w:spacing w:after="56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29FAE" w14:textId="77777777" w:rsidR="009C2AB1" w:rsidRPr="003627C9" w:rsidRDefault="009C2AB1" w:rsidP="00C669A5">
            <w:pPr>
              <w:pStyle w:val="Texto"/>
              <w:spacing w:after="56"/>
              <w:ind w:left="432" w:hanging="432"/>
              <w:rPr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a)</w:t>
            </w:r>
            <w:r w:rsidRPr="003627C9">
              <w:rPr>
                <w:sz w:val="16"/>
                <w:szCs w:val="16"/>
              </w:rPr>
              <w:tab/>
              <w:t>Sección aduanera del Aeropuerto Internacional Lic. Manuel Crescencio Rejón.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BA51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Importación.</w:t>
            </w:r>
            <w:r w:rsidRPr="003627C9">
              <w:rPr>
                <w:sz w:val="16"/>
                <w:szCs w:val="16"/>
              </w:rPr>
              <w:t xml:space="preserve"> De lunes a viernes de 8:00 a 17:00 horas. Sábados de 8:00 a 12:00 horas.</w:t>
            </w:r>
          </w:p>
          <w:p w14:paraId="511C82AD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sz w:val="16"/>
                <w:szCs w:val="16"/>
              </w:rPr>
            </w:pPr>
            <w:r w:rsidRPr="003627C9">
              <w:rPr>
                <w:sz w:val="16"/>
                <w:szCs w:val="16"/>
                <w:u w:val="single"/>
              </w:rPr>
              <w:t>Exportación.</w:t>
            </w:r>
            <w:r w:rsidRPr="003627C9">
              <w:rPr>
                <w:sz w:val="16"/>
                <w:szCs w:val="16"/>
              </w:rPr>
              <w:t xml:space="preserve"> De lunes a viernes de 8:00 a 20:00 horas. Sábados de 8:00 a 12:00 horas.</w:t>
            </w:r>
          </w:p>
        </w:tc>
      </w:tr>
      <w:tr w:rsidR="009C2AB1" w:rsidRPr="003627C9" w14:paraId="0F1E9EA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CBFA1" w14:textId="77777777" w:rsidR="009C2AB1" w:rsidRPr="003627C9" w:rsidRDefault="009C2AB1" w:rsidP="00C669A5">
            <w:pPr>
              <w:pStyle w:val="Texto"/>
              <w:spacing w:after="56"/>
              <w:ind w:firstLine="0"/>
              <w:jc w:val="center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L.</w:t>
            </w:r>
          </w:p>
        </w:tc>
        <w:tc>
          <w:tcPr>
            <w:tcW w:w="1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085DD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b/>
                <w:sz w:val="16"/>
                <w:szCs w:val="16"/>
              </w:rPr>
            </w:pPr>
            <w:r w:rsidRPr="003627C9">
              <w:rPr>
                <w:b/>
                <w:sz w:val="16"/>
                <w:szCs w:val="16"/>
              </w:rPr>
              <w:t>Aduana del Aeropuerto Internacional Felipe Ángeles.</w:t>
            </w:r>
          </w:p>
        </w:tc>
        <w:tc>
          <w:tcPr>
            <w:tcW w:w="2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C4B38" w14:textId="77777777" w:rsidR="009C2AB1" w:rsidRPr="003627C9" w:rsidRDefault="009C2AB1" w:rsidP="00C669A5">
            <w:pPr>
              <w:pStyle w:val="Texto"/>
              <w:spacing w:after="56"/>
              <w:ind w:firstLine="0"/>
              <w:rPr>
                <w:b/>
                <w:sz w:val="16"/>
                <w:szCs w:val="16"/>
                <w:u w:val="single"/>
              </w:rPr>
            </w:pPr>
            <w:r w:rsidRPr="003627C9">
              <w:rPr>
                <w:sz w:val="16"/>
                <w:szCs w:val="16"/>
                <w:u w:val="single"/>
              </w:rPr>
              <w:t>Importación y Exportación.</w:t>
            </w:r>
            <w:r w:rsidRPr="003627C9">
              <w:rPr>
                <w:sz w:val="16"/>
                <w:szCs w:val="16"/>
              </w:rPr>
              <w:t xml:space="preserve"> De lunes a viernes de 8:00 a 21:00 horas. Sábados de 8:00 a 13:00 horas.</w:t>
            </w:r>
          </w:p>
        </w:tc>
      </w:tr>
      <w:bookmarkEnd w:id="0"/>
    </w:tbl>
    <w:p w14:paraId="24BA2BF0" w14:textId="77777777" w:rsidR="009C2AB1" w:rsidRPr="00536BE6" w:rsidRDefault="009C2AB1" w:rsidP="009C2AB1">
      <w:pPr>
        <w:pStyle w:val="Texto"/>
        <w:rPr>
          <w:color w:val="000000"/>
        </w:rPr>
      </w:pPr>
    </w:p>
    <w:p w14:paraId="15346EE8" w14:textId="77777777" w:rsidR="009C2AB1" w:rsidRPr="00536BE6" w:rsidRDefault="009C2AB1" w:rsidP="009C2AB1">
      <w:pPr>
        <w:pStyle w:val="Texto"/>
        <w:rPr>
          <w:color w:val="000000"/>
          <w:lang w:val="es-MX"/>
        </w:rPr>
      </w:pPr>
      <w:r w:rsidRPr="00536BE6">
        <w:rPr>
          <w:color w:val="000000"/>
          <w:lang w:val="es-MX"/>
        </w:rPr>
        <w:t>Atentamente.</w:t>
      </w:r>
    </w:p>
    <w:p w14:paraId="178F7028" w14:textId="77777777" w:rsidR="009C2AB1" w:rsidRPr="006C140F" w:rsidRDefault="009C2AB1" w:rsidP="009C2AB1">
      <w:pPr>
        <w:pStyle w:val="Texto"/>
        <w:rPr>
          <w:color w:val="000000"/>
          <w:lang w:val="es-MX"/>
        </w:rPr>
      </w:pPr>
      <w:r w:rsidRPr="00536BE6">
        <w:rPr>
          <w:color w:val="000000"/>
          <w:lang w:val="es-MX"/>
        </w:rPr>
        <w:t>Ciudad de México, a 20 de diciembre de 2024.</w:t>
      </w:r>
      <w:r>
        <w:rPr>
          <w:color w:val="000000"/>
          <w:lang w:val="es-MX"/>
        </w:rPr>
        <w:t xml:space="preserve">- </w:t>
      </w:r>
      <w:r w:rsidRPr="00536BE6">
        <w:rPr>
          <w:lang w:val="es-MX"/>
        </w:rPr>
        <w:t>En suplencia por ausencia del Jefe del Servicio de Administración Tributaria, con fundamento en el artículo 4, primer párrafo del Reglamento Interior del Servicio de Administración Tributaria, firma el</w:t>
      </w:r>
      <w:r>
        <w:rPr>
          <w:lang w:val="es-MX"/>
        </w:rPr>
        <w:t xml:space="preserve"> Administrador General Jurídico, </w:t>
      </w:r>
      <w:r w:rsidRPr="00536BE6">
        <w:rPr>
          <w:color w:val="000000"/>
          <w:lang w:val="es-MX"/>
        </w:rPr>
        <w:t xml:space="preserve">Lic. </w:t>
      </w:r>
      <w:r w:rsidRPr="006C140F">
        <w:rPr>
          <w:b/>
          <w:color w:val="000000"/>
          <w:lang w:val="es-MX"/>
        </w:rPr>
        <w:t xml:space="preserve">Ricardo Carrasco </w:t>
      </w:r>
      <w:proofErr w:type="gramStart"/>
      <w:r w:rsidRPr="006C140F">
        <w:rPr>
          <w:b/>
          <w:color w:val="000000"/>
          <w:lang w:val="es-MX"/>
        </w:rPr>
        <w:t>Varona</w:t>
      </w:r>
      <w:r>
        <w:rPr>
          <w:color w:val="000000"/>
          <w:lang w:val="es-MX"/>
        </w:rPr>
        <w:t>.-</w:t>
      </w:r>
      <w:proofErr w:type="gramEnd"/>
      <w:r>
        <w:rPr>
          <w:color w:val="000000"/>
          <w:lang w:val="es-MX"/>
        </w:rPr>
        <w:t xml:space="preserve"> Rúbrica.</w:t>
      </w:r>
    </w:p>
    <w:p w14:paraId="7945A347" w14:textId="77777777" w:rsidR="00301412" w:rsidRDefault="00301412"/>
    <w:sectPr w:rsidR="0030141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A86FB" w14:textId="77777777" w:rsidR="009C2AB1" w:rsidRDefault="009C2AB1" w:rsidP="009C2AB1">
      <w:r>
        <w:separator/>
      </w:r>
    </w:p>
  </w:endnote>
  <w:endnote w:type="continuationSeparator" w:id="0">
    <w:p w14:paraId="2ED7232C" w14:textId="77777777" w:rsidR="009C2AB1" w:rsidRDefault="009C2AB1" w:rsidP="009C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CE9D9" w14:textId="77777777" w:rsidR="009C2AB1" w:rsidRDefault="009C2AB1" w:rsidP="009C2AB1">
      <w:r>
        <w:separator/>
      </w:r>
    </w:p>
  </w:footnote>
  <w:footnote w:type="continuationSeparator" w:id="0">
    <w:p w14:paraId="2A9DA5E3" w14:textId="77777777" w:rsidR="009C2AB1" w:rsidRDefault="009C2AB1" w:rsidP="009C2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8C9C6" w14:textId="77777777" w:rsidR="009C2AB1" w:rsidRPr="00AF7E60" w:rsidRDefault="009C2AB1" w:rsidP="009C2AB1">
    <w:pPr>
      <w:pStyle w:val="Fechas"/>
      <w:rPr>
        <w:rFonts w:cs="Times New Roman"/>
      </w:rPr>
    </w:pPr>
    <w:r w:rsidRPr="00AF7E60">
      <w:rPr>
        <w:rFonts w:cs="Times New Roman"/>
      </w:rPr>
      <w:tab/>
      <w:t>DIARIO OFICIAL</w:t>
    </w:r>
    <w:r w:rsidRPr="00AF7E60">
      <w:rPr>
        <w:rFonts w:cs="Times New Roman"/>
      </w:rPr>
      <w:tab/>
    </w:r>
    <w:proofErr w:type="gramStart"/>
    <w:r w:rsidRPr="00AF7E60">
      <w:rPr>
        <w:rFonts w:cs="Times New Roman"/>
      </w:rPr>
      <w:t>Lunes</w:t>
    </w:r>
    <w:proofErr w:type="gramEnd"/>
    <w:r w:rsidRPr="00AF7E60">
      <w:rPr>
        <w:rFonts w:cs="Times New Roman"/>
      </w:rPr>
      <w:t xml:space="preserve"> 6 de enero de 2025</w:t>
    </w:r>
  </w:p>
  <w:p w14:paraId="764080E1" w14:textId="77777777" w:rsidR="009C2AB1" w:rsidRPr="009C2AB1" w:rsidRDefault="009C2AB1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B1"/>
    <w:rsid w:val="0000599D"/>
    <w:rsid w:val="002D1906"/>
    <w:rsid w:val="00301412"/>
    <w:rsid w:val="009C2AB1"/>
    <w:rsid w:val="00DF171A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7EC88"/>
  <w15:chartTrackingRefBased/>
  <w15:docId w15:val="{4263A3BF-00FE-4010-BF18-AD5CE882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A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C2AB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2AB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2AB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2AB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2AB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2AB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2AB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2AB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2AB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2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2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2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2A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2A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2A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2A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2A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2A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C2A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C2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C2AB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C2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C2AB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C2A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C2A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C2A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2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2A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C2AB1"/>
    <w:rPr>
      <w:b/>
      <w:bCs/>
      <w:smallCaps/>
      <w:color w:val="0F4761" w:themeColor="accent1" w:themeShade="BF"/>
      <w:spacing w:val="5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9C2AB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9C2AB1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texto0">
    <w:name w:val="texto"/>
    <w:basedOn w:val="Normal"/>
    <w:rsid w:val="009C2AB1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customStyle="1" w:styleId="CABEZA">
    <w:name w:val="CABEZA"/>
    <w:basedOn w:val="Normal"/>
    <w:rsid w:val="009C2AB1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styleId="Encabezado">
    <w:name w:val="header"/>
    <w:basedOn w:val="Normal"/>
    <w:link w:val="EncabezadoCar"/>
    <w:uiPriority w:val="99"/>
    <w:unhideWhenUsed/>
    <w:rsid w:val="009C2A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2AB1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C2A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AB1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Fechas">
    <w:name w:val="Fechas"/>
    <w:basedOn w:val="Texto"/>
    <w:autoRedefine/>
    <w:rsid w:val="009C2AB1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2754</Words>
  <Characters>15153</Characters>
  <Application>Microsoft Office Word</Application>
  <DocSecurity>0</DocSecurity>
  <Lines>126</Lines>
  <Paragraphs>35</Paragraphs>
  <ScaleCrop>false</ScaleCrop>
  <Company/>
  <LinksUpToDate>false</LinksUpToDate>
  <CharactersWithSpaces>17872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1</cp:revision>
  <dcterms:created xsi:type="dcterms:W3CDTF">2025-01-06T14:38:00Z</dcterms:created>
  <dcterms:modified xsi:type="dcterms:W3CDTF">2025-01-06T14:39:00Z</dcterms:modified>
</cp:coreProperties>
</file>